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D3A5F" w14:textId="549E7D75" w:rsidR="00775B52" w:rsidRDefault="000C0177" w:rsidP="0015758A">
      <w:pPr>
        <w:jc w:val="right"/>
      </w:pPr>
      <w:r w:rsidRPr="000C0177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F3FCCFD" wp14:editId="569A49DB">
                <wp:simplePos x="0" y="0"/>
                <wp:positionH relativeFrom="margin">
                  <wp:align>left</wp:align>
                </wp:positionH>
                <wp:positionV relativeFrom="paragraph">
                  <wp:posOffset>-571083</wp:posOffset>
                </wp:positionV>
                <wp:extent cx="4384800" cy="914560"/>
                <wp:effectExtent l="0" t="0" r="0" b="0"/>
                <wp:wrapNone/>
                <wp:docPr id="114" name="Group 1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65D523A4-D09C-40F8-B2C5-31B5BB3CF519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384800" cy="914560"/>
                          <a:chOff x="0" y="0"/>
                          <a:chExt cx="4384040" cy="914401"/>
                        </a:xfrm>
                      </wpg:grpSpPr>
                      <wps:wsp>
                        <wps:cNvPr id="2" name="Rectangle: Rounded Corners 2">
                          <a:extLst>
                            <a:ext uri="{FF2B5EF4-FFF2-40B4-BE49-F238E27FC236}">
                              <a16:creationId xmlns:a16="http://schemas.microsoft.com/office/drawing/2014/main" id="{0D8F05D4-3B54-445A-9D20-7AF63C5CD5FF}"/>
                            </a:ext>
                          </a:extLst>
                        </wps:cNvPr>
                        <wps:cNvSpPr/>
                        <wps:spPr>
                          <a:xfrm>
                            <a:off x="0" y="13117"/>
                            <a:ext cx="937260" cy="901284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3" name="Graphic 93" descr="Connections">
                            <a:extLst>
                              <a:ext uri="{FF2B5EF4-FFF2-40B4-BE49-F238E27FC236}">
                                <a16:creationId xmlns:a16="http://schemas.microsoft.com/office/drawing/2014/main" id="{DB4F4F21-AC34-4630-BC38-A6897CF4E7B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86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Rectangle 4">
                          <a:extLst>
                            <a:ext uri="{FF2B5EF4-FFF2-40B4-BE49-F238E27FC236}">
                              <a16:creationId xmlns:a16="http://schemas.microsoft.com/office/drawing/2014/main" id="{62436B48-FC66-48A7-B58B-AF20F319E175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960120" y="109201"/>
                            <a:ext cx="3423920" cy="742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632E12D" w14:textId="77777777" w:rsidR="000C0177" w:rsidRDefault="000C0177" w:rsidP="000C0177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i/>
                                  <w:iCs/>
                                  <w:color w:val="2F5496" w:themeColor="accent1" w:themeShade="BF"/>
                                  <w:kern w:val="24"/>
                                  <w:sz w:val="48"/>
                                  <w:szCs w:val="48"/>
                                </w:rPr>
                                <w:t xml:space="preserve">Primary Care Academy </w:t>
                              </w:r>
                            </w:p>
                            <w:p w14:paraId="58F54680" w14:textId="77777777" w:rsidR="000C0177" w:rsidRDefault="000C0177" w:rsidP="000C0177">
                              <w:pPr>
                                <w:kinsoku w:val="0"/>
                                <w:overflowPunct w:val="0"/>
                                <w:textAlignment w:val="baseline"/>
                              </w:pPr>
                              <w:r>
                                <w:rPr>
                                  <w:rFonts w:eastAsia="Calibri"/>
                                  <w:i/>
                                  <w:i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(South West)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3FCCFD" id="Group 113" o:spid="_x0000_s1026" style="position:absolute;left:0;text-align:left;margin-left:0;margin-top:-44.95pt;width:345.25pt;height:1in;z-index:251659264;mso-position-horizontal:left;mso-position-horizontal-relative:margin;mso-width-relative:margin;mso-height-relative:margin" coordsize="43840,9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">
                <o:lock v:ext="edit" aspectratio="t"/>
                <v:roundrect id="Rectangle: Rounded Corners 2" o:spid="_x0000_s1027" style="position:absolute;top:131;width:9372;height:901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" fillcolor="#4472c4 [3204]" stroked="f" strokeweight="1pt">
                  <v:stroke joinstyle="miter"/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93" o:spid="_x0000_s1028" type="#_x0000_t75" alt="Connections" style="position:absolute;left:228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">
                  <v:imagedata r:id="rId10" o:title="Connections"/>
                </v:shape>
                <v:rect id="Rectangle 4" o:spid="_x0000_s1029" style="position:absolute;left:9601;top:1092;width:34239;height:74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" filled="f" fillcolor="#4472c4 [3204]" stroked="f" strokecolor="black [3213]">
                  <v:shadow color="#e7e6e6 [3214]"/>
                  <v:textbox style="mso-fit-shape-to-text:t">
                    <w:txbxContent>
                      <w:p w14:paraId="3632E12D" w14:textId="77777777" w:rsidR="000C0177" w:rsidRDefault="000C0177" w:rsidP="000C0177">
                        <w:pPr>
                          <w:kinsoku w:val="0"/>
                          <w:overflowPunct w:val="0"/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b/>
                            <w:bCs/>
                            <w:i/>
                            <w:iCs/>
                            <w:color w:val="2F5496" w:themeColor="accent1" w:themeShade="BF"/>
                            <w:kern w:val="24"/>
                            <w:sz w:val="48"/>
                            <w:szCs w:val="48"/>
                          </w:rPr>
                          <w:t xml:space="preserve">Primary Care Academy </w:t>
                        </w:r>
                      </w:p>
                      <w:p w14:paraId="58F54680" w14:textId="77777777" w:rsidR="000C0177" w:rsidRDefault="000C0177" w:rsidP="000C0177">
                        <w:pPr>
                          <w:kinsoku w:val="0"/>
                          <w:overflowPunct w:val="0"/>
                          <w:textAlignment w:val="baseline"/>
                        </w:pPr>
                        <w:r>
                          <w:rPr>
                            <w:rFonts w:eastAsia="Calibri"/>
                            <w:i/>
                            <w:i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(South West)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599A43CA" w14:textId="6411DDCB" w:rsidR="001C65C0" w:rsidRDefault="001C65C0"/>
    <w:p w14:paraId="24E9EA3D" w14:textId="491E0AF8" w:rsidR="000C0177" w:rsidRDefault="000C0177" w:rsidP="001C65C0">
      <w:pPr>
        <w:rPr>
          <w:color w:val="000000"/>
          <w:sz w:val="24"/>
          <w:szCs w:val="24"/>
        </w:rPr>
      </w:pPr>
    </w:p>
    <w:p w14:paraId="17BCE47B" w14:textId="28430434" w:rsidR="003C3474" w:rsidRPr="003C3474" w:rsidRDefault="003C3474" w:rsidP="003C3474">
      <w:pPr>
        <w:jc w:val="center"/>
        <w:textAlignment w:val="baseline"/>
        <w:rPr>
          <w:rFonts w:ascii="Segoe UI" w:eastAsia="Times New Roman" w:hAnsi="Segoe UI" w:cs="Segoe UI"/>
          <w:color w:val="2F5496" w:themeColor="accent1" w:themeShade="BF"/>
          <w:sz w:val="18"/>
          <w:szCs w:val="18"/>
        </w:rPr>
      </w:pPr>
      <w:r w:rsidRPr="586366F6">
        <w:rPr>
          <w:rFonts w:eastAsia="Times New Roman"/>
          <w:b/>
          <w:bCs/>
          <w:color w:val="2F5496" w:themeColor="accent1" w:themeShade="BF"/>
          <w:sz w:val="24"/>
          <w:szCs w:val="24"/>
          <w:u w:val="single"/>
        </w:rPr>
        <w:t xml:space="preserve">Educational facilitation skills </w:t>
      </w:r>
      <w:r w:rsidR="6347FB4C" w:rsidRPr="586366F6">
        <w:rPr>
          <w:rFonts w:eastAsia="Times New Roman"/>
          <w:b/>
          <w:bCs/>
          <w:color w:val="2F5496" w:themeColor="accent1" w:themeShade="BF"/>
          <w:sz w:val="24"/>
          <w:szCs w:val="24"/>
          <w:u w:val="single"/>
        </w:rPr>
        <w:t xml:space="preserve">course </w:t>
      </w:r>
      <w:r w:rsidRPr="586366F6">
        <w:rPr>
          <w:rFonts w:eastAsia="Times New Roman"/>
          <w:b/>
          <w:bCs/>
          <w:color w:val="2F5496" w:themeColor="accent1" w:themeShade="BF"/>
          <w:sz w:val="24"/>
          <w:szCs w:val="24"/>
          <w:u w:val="single"/>
        </w:rPr>
        <w:t>for primary and community care educators – Managing groups and presentation skills</w:t>
      </w:r>
      <w:r w:rsidRPr="586366F6">
        <w:rPr>
          <w:rFonts w:eastAsia="Times New Roman"/>
          <w:color w:val="2F5496" w:themeColor="accent1" w:themeShade="BF"/>
          <w:sz w:val="24"/>
          <w:szCs w:val="24"/>
        </w:rPr>
        <w:t> </w:t>
      </w:r>
    </w:p>
    <w:p w14:paraId="4495F81C" w14:textId="77777777" w:rsidR="003C3474" w:rsidRPr="003C3474" w:rsidRDefault="003C3474" w:rsidP="003C3474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C3474">
        <w:rPr>
          <w:rFonts w:eastAsia="Times New Roman"/>
          <w:sz w:val="24"/>
          <w:szCs w:val="24"/>
        </w:rPr>
        <w:t> </w:t>
      </w:r>
    </w:p>
    <w:p w14:paraId="485C1134" w14:textId="4CD56A39" w:rsidR="003C3474" w:rsidRPr="003C3474" w:rsidRDefault="003C3474" w:rsidP="586366F6">
      <w:pPr>
        <w:shd w:val="clear" w:color="auto" w:fill="FFFFFF" w:themeFill="background1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586366F6">
        <w:rPr>
          <w:rFonts w:eastAsia="Times New Roman"/>
          <w:color w:val="000000" w:themeColor="text1"/>
        </w:rPr>
        <w:t>The Primary Care Academy (South West) would like to invite you to attend the regional </w:t>
      </w:r>
      <w:r w:rsidR="528D64AF" w:rsidRPr="586366F6">
        <w:rPr>
          <w:rFonts w:eastAsia="Times New Roman"/>
          <w:color w:val="000000" w:themeColor="text1"/>
        </w:rPr>
        <w:t>educational</w:t>
      </w:r>
      <w:r w:rsidRPr="586366F6">
        <w:rPr>
          <w:rFonts w:eastAsia="Times New Roman"/>
          <w:color w:val="000000" w:themeColor="text1"/>
        </w:rPr>
        <w:t xml:space="preserve"> facilitation skills </w:t>
      </w:r>
      <w:r w:rsidR="1CB05F62" w:rsidRPr="586366F6">
        <w:rPr>
          <w:rFonts w:eastAsia="Times New Roman"/>
          <w:color w:val="000000" w:themeColor="text1"/>
        </w:rPr>
        <w:t xml:space="preserve">course </w:t>
      </w:r>
      <w:r w:rsidRPr="586366F6">
        <w:rPr>
          <w:rFonts w:eastAsia="Times New Roman"/>
          <w:color w:val="000000" w:themeColor="text1"/>
        </w:rPr>
        <w:t>for primary and community care educators – Managing groups and presentation skills</w:t>
      </w:r>
      <w:r w:rsidR="34017CD5" w:rsidRPr="586366F6">
        <w:rPr>
          <w:rFonts w:eastAsia="Times New Roman"/>
          <w:color w:val="000000" w:themeColor="text1"/>
        </w:rPr>
        <w:t xml:space="preserve"> course. </w:t>
      </w:r>
    </w:p>
    <w:p w14:paraId="0F0CD93A" w14:textId="77777777" w:rsidR="003C3474" w:rsidRPr="003C3474" w:rsidRDefault="003C3474" w:rsidP="003C3474">
      <w:pPr>
        <w:shd w:val="clear" w:color="auto" w:fill="FFFFFF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C3474">
        <w:rPr>
          <w:rFonts w:eastAsia="Times New Roman"/>
          <w:color w:val="000000"/>
        </w:rPr>
        <w:t>Lead by Dr Steve Holmes and Dr Jill Wilson (Leads) Co-facilitator from Training Programme Director team in south west </w:t>
      </w:r>
    </w:p>
    <w:p w14:paraId="7AF637AB" w14:textId="77777777" w:rsidR="003C3474" w:rsidRPr="003C3474" w:rsidRDefault="003C3474" w:rsidP="003C3474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C3474">
        <w:rPr>
          <w:rFonts w:eastAsia="Times New Roman"/>
          <w:sz w:val="24"/>
          <w:szCs w:val="24"/>
        </w:rPr>
        <w:t> </w:t>
      </w:r>
    </w:p>
    <w:p w14:paraId="52C2A4C3" w14:textId="77777777" w:rsidR="003C3474" w:rsidRDefault="003C3474" w:rsidP="003C3474">
      <w:pPr>
        <w:textAlignment w:val="baseline"/>
        <w:rPr>
          <w:rFonts w:eastAsia="Times New Roman"/>
          <w:sz w:val="24"/>
          <w:szCs w:val="24"/>
        </w:rPr>
      </w:pPr>
      <w:r w:rsidRPr="003C3474">
        <w:rPr>
          <w:rFonts w:eastAsia="Times New Roman"/>
          <w:sz w:val="24"/>
          <w:szCs w:val="24"/>
        </w:rPr>
        <w:t>This course is a “blended” course which will combine a half day virtual learning experience (mainly provision of the core knowledge, evidence and some tips on managing a group of learners and presentation skills followed by a whole day regional supportive educational experience with a mix of groups to put theory and learning into practice with a chance to facilitate, present and learn with colleagues with more feedback and tips on developing educational skills.  </w:t>
      </w:r>
    </w:p>
    <w:p w14:paraId="328D1D17" w14:textId="77777777" w:rsidR="003C3474" w:rsidRPr="003C3474" w:rsidRDefault="003C3474" w:rsidP="003C3474">
      <w:pPr>
        <w:textAlignment w:val="baseline"/>
        <w:rPr>
          <w:rFonts w:ascii="Segoe UI" w:eastAsia="Times New Roman" w:hAnsi="Segoe UI" w:cs="Segoe UI"/>
          <w:sz w:val="18"/>
          <w:szCs w:val="18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7725"/>
      </w:tblGrid>
      <w:tr w:rsidR="003C3474" w:rsidRPr="003C3474" w14:paraId="161AE9F2" w14:textId="77777777" w:rsidTr="0E0EFB48"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37C09B" w14:textId="77777777" w:rsidR="003C3474" w:rsidRPr="003C3474" w:rsidRDefault="003C3474" w:rsidP="003C3474">
            <w:pPr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474">
              <w:rPr>
                <w:rFonts w:eastAsia="Times New Roman"/>
                <w:sz w:val="24"/>
                <w:szCs w:val="24"/>
              </w:rPr>
              <w:t>Dates </w:t>
            </w:r>
          </w:p>
        </w:tc>
        <w:tc>
          <w:tcPr>
            <w:tcW w:w="7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E4C623" w14:textId="77777777" w:rsidR="003C3474" w:rsidRPr="003C3474" w:rsidRDefault="003C3474" w:rsidP="003C34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474">
              <w:rPr>
                <w:rFonts w:eastAsia="Times New Roman"/>
                <w:b/>
                <w:sz w:val="24"/>
                <w:szCs w:val="24"/>
              </w:rPr>
              <w:t>Half day virtual meetings</w:t>
            </w:r>
            <w:r w:rsidRPr="003C3474">
              <w:rPr>
                <w:rFonts w:eastAsia="Times New Roman"/>
                <w:sz w:val="24"/>
                <w:szCs w:val="24"/>
              </w:rPr>
              <w:t xml:space="preserve"> (am and pm on 10</w:t>
            </w:r>
            <w:r w:rsidRPr="003C3474">
              <w:rPr>
                <w:rFonts w:eastAsia="Times New Roman"/>
                <w:sz w:val="19"/>
                <w:szCs w:val="19"/>
                <w:vertAlign w:val="superscript"/>
              </w:rPr>
              <w:t>th</w:t>
            </w:r>
            <w:r w:rsidRPr="003C3474">
              <w:rPr>
                <w:rFonts w:eastAsia="Times New Roman"/>
                <w:sz w:val="24"/>
                <w:szCs w:val="24"/>
              </w:rPr>
              <w:t> March and 31</w:t>
            </w:r>
            <w:r w:rsidRPr="003C3474">
              <w:rPr>
                <w:rFonts w:eastAsia="Times New Roman"/>
                <w:sz w:val="19"/>
                <w:szCs w:val="19"/>
                <w:vertAlign w:val="superscript"/>
              </w:rPr>
              <w:t>st</w:t>
            </w:r>
            <w:r w:rsidRPr="003C3474">
              <w:rPr>
                <w:rFonts w:eastAsia="Times New Roman"/>
                <w:sz w:val="24"/>
                <w:szCs w:val="24"/>
              </w:rPr>
              <w:t> March) </w:t>
            </w:r>
          </w:p>
          <w:p w14:paraId="7491FFA8" w14:textId="77777777" w:rsidR="003C3474" w:rsidRPr="003C3474" w:rsidRDefault="003C3474" w:rsidP="003C34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474">
              <w:rPr>
                <w:rFonts w:eastAsia="Times New Roman"/>
                <w:sz w:val="24"/>
                <w:szCs w:val="24"/>
              </w:rPr>
              <w:t> </w:t>
            </w:r>
          </w:p>
          <w:p w14:paraId="2009D328" w14:textId="77777777" w:rsidR="003C3474" w:rsidRPr="003C3474" w:rsidRDefault="003C3474" w:rsidP="003C3474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3474">
              <w:rPr>
                <w:rFonts w:eastAsia="Times New Roman"/>
                <w:b/>
                <w:sz w:val="24"/>
                <w:szCs w:val="24"/>
              </w:rPr>
              <w:t>Full day face to face meetings </w:t>
            </w:r>
          </w:p>
          <w:p w14:paraId="33F67A93" w14:textId="77777777" w:rsidR="003C3474" w:rsidRPr="003C3474" w:rsidRDefault="003C3474" w:rsidP="003C3474">
            <w:pPr>
              <w:pStyle w:val="ListParagraph"/>
              <w:numPr>
                <w:ilvl w:val="0"/>
                <w:numId w:val="6"/>
              </w:num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474">
              <w:rPr>
                <w:rFonts w:eastAsia="Times New Roman"/>
                <w:sz w:val="24"/>
                <w:szCs w:val="24"/>
              </w:rPr>
              <w:t>25</w:t>
            </w:r>
            <w:r w:rsidRPr="003C3474">
              <w:rPr>
                <w:rFonts w:eastAsia="Times New Roman"/>
                <w:sz w:val="19"/>
                <w:szCs w:val="19"/>
                <w:vertAlign w:val="superscript"/>
              </w:rPr>
              <w:t>th</w:t>
            </w:r>
            <w:r w:rsidRPr="003C3474">
              <w:rPr>
                <w:rFonts w:eastAsia="Times New Roman"/>
                <w:sz w:val="24"/>
                <w:szCs w:val="24"/>
              </w:rPr>
              <w:t> March 2022 – Bristol </w:t>
            </w:r>
          </w:p>
          <w:p w14:paraId="11C93977" w14:textId="77777777" w:rsidR="003C3474" w:rsidRPr="003C3474" w:rsidRDefault="003C3474" w:rsidP="003C3474">
            <w:pPr>
              <w:pStyle w:val="ListParagraph"/>
              <w:numPr>
                <w:ilvl w:val="0"/>
                <w:numId w:val="6"/>
              </w:num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474">
              <w:rPr>
                <w:rFonts w:eastAsia="Times New Roman"/>
                <w:sz w:val="24"/>
                <w:szCs w:val="24"/>
              </w:rPr>
              <w:t>8</w:t>
            </w:r>
            <w:r w:rsidRPr="003C3474">
              <w:rPr>
                <w:rFonts w:eastAsia="Times New Roman"/>
                <w:sz w:val="19"/>
                <w:szCs w:val="19"/>
                <w:vertAlign w:val="superscript"/>
              </w:rPr>
              <w:t>th</w:t>
            </w:r>
            <w:r w:rsidRPr="003C3474">
              <w:rPr>
                <w:rFonts w:eastAsia="Times New Roman"/>
                <w:sz w:val="24"/>
                <w:szCs w:val="24"/>
              </w:rPr>
              <w:t> April 2022 – Plymouth </w:t>
            </w:r>
          </w:p>
          <w:p w14:paraId="6FAE3875" w14:textId="77777777" w:rsidR="003C3474" w:rsidRPr="003C3474" w:rsidRDefault="003C3474" w:rsidP="003C3474">
            <w:pPr>
              <w:pStyle w:val="ListParagraph"/>
              <w:numPr>
                <w:ilvl w:val="0"/>
                <w:numId w:val="6"/>
              </w:num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474">
              <w:rPr>
                <w:rFonts w:eastAsia="Times New Roman"/>
                <w:sz w:val="24"/>
                <w:szCs w:val="24"/>
              </w:rPr>
              <w:t>27</w:t>
            </w:r>
            <w:r w:rsidRPr="003C3474">
              <w:rPr>
                <w:rFonts w:eastAsia="Times New Roman"/>
                <w:sz w:val="19"/>
                <w:szCs w:val="19"/>
                <w:vertAlign w:val="superscript"/>
              </w:rPr>
              <w:t>th</w:t>
            </w:r>
            <w:r w:rsidRPr="003C3474">
              <w:rPr>
                <w:rFonts w:eastAsia="Times New Roman"/>
                <w:sz w:val="24"/>
                <w:szCs w:val="24"/>
              </w:rPr>
              <w:t> April 2022 – Bristol / Plymouth </w:t>
            </w:r>
          </w:p>
          <w:p w14:paraId="09B8E37B" w14:textId="77777777" w:rsidR="003C3474" w:rsidRPr="003C3474" w:rsidRDefault="003C3474" w:rsidP="003C3474">
            <w:pPr>
              <w:pStyle w:val="ListParagraph"/>
              <w:numPr>
                <w:ilvl w:val="0"/>
                <w:numId w:val="6"/>
              </w:num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474">
              <w:rPr>
                <w:rFonts w:eastAsia="Times New Roman"/>
                <w:sz w:val="24"/>
                <w:szCs w:val="24"/>
              </w:rPr>
              <w:t>28</w:t>
            </w:r>
            <w:r w:rsidRPr="003C3474">
              <w:rPr>
                <w:rFonts w:eastAsia="Times New Roman"/>
                <w:sz w:val="19"/>
                <w:szCs w:val="19"/>
                <w:vertAlign w:val="superscript"/>
              </w:rPr>
              <w:t>th</w:t>
            </w:r>
            <w:r w:rsidRPr="003C3474">
              <w:rPr>
                <w:rFonts w:eastAsia="Times New Roman"/>
                <w:sz w:val="24"/>
                <w:szCs w:val="24"/>
              </w:rPr>
              <w:t> April 2022 – Bristol / Plymouth </w:t>
            </w:r>
          </w:p>
          <w:p w14:paraId="14FBACA5" w14:textId="77777777" w:rsidR="003C3474" w:rsidRPr="003C3474" w:rsidRDefault="003C3474" w:rsidP="003C3474">
            <w:pPr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474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3C3474" w:rsidRPr="003C3474" w14:paraId="4956941C" w14:textId="77777777" w:rsidTr="0E0EFB48"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8D9EA4" w14:textId="77777777" w:rsidR="003C3474" w:rsidRPr="003C3474" w:rsidRDefault="003C3474" w:rsidP="003C3474">
            <w:pPr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474">
              <w:rPr>
                <w:rFonts w:eastAsia="Times New Roman"/>
                <w:sz w:val="24"/>
                <w:szCs w:val="24"/>
              </w:rPr>
              <w:t>Facilitators </w:t>
            </w:r>
          </w:p>
        </w:tc>
        <w:tc>
          <w:tcPr>
            <w:tcW w:w="7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0BB61F" w14:textId="77777777" w:rsidR="003C3474" w:rsidRPr="003C3474" w:rsidRDefault="003C3474" w:rsidP="003C3474">
            <w:pPr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474">
              <w:rPr>
                <w:rFonts w:eastAsia="Times New Roman"/>
                <w:sz w:val="24"/>
                <w:szCs w:val="24"/>
              </w:rPr>
              <w:t>Steve Holmes Jill Wilson (Leads) Co-facilitator from Training Programme Director team in south west </w:t>
            </w:r>
          </w:p>
        </w:tc>
      </w:tr>
      <w:tr w:rsidR="003C3474" w:rsidRPr="003C3474" w14:paraId="5E1B12A5" w14:textId="77777777" w:rsidTr="0E0EFB48"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7CCFA4" w14:textId="77777777" w:rsidR="003C3474" w:rsidRPr="003C3474" w:rsidRDefault="003C3474" w:rsidP="003C3474">
            <w:pPr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47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4304C7" w14:textId="30D6B861" w:rsidR="003C3474" w:rsidRPr="003C3474" w:rsidRDefault="003C3474" w:rsidP="00C529B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474">
              <w:rPr>
                <w:rFonts w:eastAsia="Times New Roman"/>
                <w:sz w:val="24"/>
                <w:szCs w:val="24"/>
              </w:rPr>
              <w:t>Steve and Jill have been involved running the regional small group facilitators course for Health Education England since 2015 and are active in a variety of areas of presentation, facilitation across differing boundaries in the south west and nationally.   </w:t>
            </w:r>
          </w:p>
        </w:tc>
      </w:tr>
    </w:tbl>
    <w:p w14:paraId="7649A95B" w14:textId="37CE4E06" w:rsidR="586366F6" w:rsidRDefault="586366F6" w:rsidP="586366F6">
      <w:pPr>
        <w:jc w:val="center"/>
        <w:rPr>
          <w:rFonts w:eastAsia="Calibri"/>
          <w:sz w:val="24"/>
          <w:szCs w:val="24"/>
        </w:rPr>
      </w:pPr>
    </w:p>
    <w:p w14:paraId="1C9D2C7D" w14:textId="695D7A7E" w:rsidR="003C3474" w:rsidRDefault="003C3474" w:rsidP="586366F6">
      <w:pPr>
        <w:jc w:val="center"/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</w:rPr>
      </w:pPr>
      <w:r w:rsidRPr="586366F6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</w:rPr>
        <w:t>H</w:t>
      </w:r>
      <w:r w:rsidR="66F1F770" w:rsidRPr="586366F6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</w:rPr>
        <w:t>omework</w:t>
      </w:r>
    </w:p>
    <w:p w14:paraId="202D07C5" w14:textId="77777777" w:rsidR="003C3474" w:rsidRPr="003C3474" w:rsidRDefault="003C3474" w:rsidP="003C3474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C3474">
        <w:rPr>
          <w:rFonts w:eastAsia="Times New Roman"/>
          <w:b/>
          <w:bCs/>
          <w:sz w:val="24"/>
          <w:szCs w:val="24"/>
        </w:rPr>
        <w:t>Pre-half day virtual meeting</w:t>
      </w:r>
      <w:r w:rsidRPr="003C3474">
        <w:rPr>
          <w:rFonts w:eastAsia="Times New Roman"/>
          <w:sz w:val="24"/>
          <w:szCs w:val="24"/>
        </w:rPr>
        <w:t> </w:t>
      </w:r>
    </w:p>
    <w:p w14:paraId="7A8FCA08" w14:textId="77777777" w:rsidR="003C3474" w:rsidRPr="003C3474" w:rsidRDefault="003C3474" w:rsidP="003C3474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C3474">
        <w:rPr>
          <w:rFonts w:eastAsia="Times New Roman"/>
          <w:sz w:val="24"/>
          <w:szCs w:val="24"/>
        </w:rPr>
        <w:t>Consider which presentations that you have been to which were particularly useful to you – and which were of little us. </w:t>
      </w:r>
    </w:p>
    <w:p w14:paraId="7946A152" w14:textId="77777777" w:rsidR="003C3474" w:rsidRPr="003C3474" w:rsidRDefault="003C3474" w:rsidP="003C3474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C3474">
        <w:rPr>
          <w:rFonts w:eastAsia="Times New Roman"/>
          <w:sz w:val="24"/>
          <w:szCs w:val="24"/>
        </w:rPr>
        <w:t>Consider which small group meetings you have been to which were particularly useful to you and which were of little us. </w:t>
      </w:r>
    </w:p>
    <w:p w14:paraId="6C19AC92" w14:textId="7AB2CD22" w:rsidR="003C3474" w:rsidRDefault="003C3474" w:rsidP="586366F6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586366F6">
        <w:rPr>
          <w:rFonts w:eastAsia="Times New Roman"/>
          <w:sz w:val="24"/>
          <w:szCs w:val="24"/>
        </w:rPr>
        <w:t>What were the key factors that made useful / less useful? (We hope to collate this thinking) </w:t>
      </w:r>
      <w:r>
        <w:br/>
      </w:r>
      <w:r w:rsidRPr="586366F6">
        <w:rPr>
          <w:rFonts w:eastAsia="Times New Roman"/>
          <w:sz w:val="24"/>
          <w:szCs w:val="24"/>
        </w:rPr>
        <w:t> </w:t>
      </w:r>
    </w:p>
    <w:p w14:paraId="2D1477DB" w14:textId="77777777" w:rsidR="003C3474" w:rsidRPr="003C3474" w:rsidRDefault="003C3474" w:rsidP="003C3474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C3474">
        <w:rPr>
          <w:rFonts w:eastAsia="Times New Roman"/>
          <w:b/>
          <w:bCs/>
          <w:sz w:val="24"/>
          <w:szCs w:val="24"/>
        </w:rPr>
        <w:t>Face to face day session</w:t>
      </w:r>
      <w:r w:rsidRPr="003C3474">
        <w:rPr>
          <w:rFonts w:eastAsia="Times New Roman"/>
          <w:sz w:val="24"/>
          <w:szCs w:val="24"/>
        </w:rPr>
        <w:t> </w:t>
      </w:r>
    </w:p>
    <w:p w14:paraId="0546C9DB" w14:textId="77777777" w:rsidR="003C3474" w:rsidRPr="003C3474" w:rsidRDefault="003C3474" w:rsidP="003C3474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C3474">
        <w:rPr>
          <w:rFonts w:eastAsia="Times New Roman"/>
          <w:sz w:val="24"/>
          <w:szCs w:val="24"/>
        </w:rPr>
        <w:t>Plan a very rough outline of a </w:t>
      </w:r>
      <w:proofErr w:type="spellStart"/>
      <w:r w:rsidRPr="003C3474">
        <w:rPr>
          <w:rFonts w:eastAsia="Times New Roman"/>
          <w:sz w:val="24"/>
          <w:szCs w:val="24"/>
        </w:rPr>
        <w:t>half day</w:t>
      </w:r>
      <w:proofErr w:type="spellEnd"/>
      <w:r w:rsidRPr="003C3474">
        <w:rPr>
          <w:rFonts w:eastAsia="Times New Roman"/>
          <w:sz w:val="24"/>
          <w:szCs w:val="24"/>
        </w:rPr>
        <w:t> session you might want to deliver to your educational group </w:t>
      </w:r>
    </w:p>
    <w:p w14:paraId="07BA7A01" w14:textId="77777777" w:rsidR="003C3474" w:rsidRPr="003C3474" w:rsidRDefault="003C3474" w:rsidP="003C3474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C3474">
        <w:rPr>
          <w:rFonts w:eastAsia="Times New Roman"/>
          <w:sz w:val="24"/>
          <w:szCs w:val="24"/>
        </w:rPr>
        <w:t>Reflect on energisers / icebreakers / use of video clips that you have seen work well and work badly – bring a favourite with you </w:t>
      </w:r>
    </w:p>
    <w:p w14:paraId="17E7289F" w14:textId="77777777" w:rsidR="003C3474" w:rsidRPr="003C3474" w:rsidRDefault="003C3474" w:rsidP="003C3474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C3474">
        <w:rPr>
          <w:rFonts w:eastAsia="Times New Roman"/>
          <w:sz w:val="24"/>
          <w:szCs w:val="24"/>
        </w:rPr>
        <w:lastRenderedPageBreak/>
        <w:t>Prepare a maximum 5-minute presentation on a topic for learners (can be a summary of your half day – or something non-clinical, you can use </w:t>
      </w:r>
      <w:proofErr w:type="spellStart"/>
      <w:r w:rsidRPr="003C3474">
        <w:rPr>
          <w:rFonts w:eastAsia="Times New Roman"/>
          <w:sz w:val="24"/>
          <w:szCs w:val="24"/>
        </w:rPr>
        <w:t>powerpoint</w:t>
      </w:r>
      <w:proofErr w:type="spellEnd"/>
      <w:r w:rsidRPr="003C3474">
        <w:rPr>
          <w:rFonts w:eastAsia="Times New Roman"/>
          <w:sz w:val="24"/>
          <w:szCs w:val="24"/>
        </w:rPr>
        <w:t> but this is not required) – the presentation should be something that you want to deliver and will help in small group discussion with colleagues. </w:t>
      </w:r>
    </w:p>
    <w:p w14:paraId="1A0E0E57" w14:textId="77777777" w:rsidR="003C3474" w:rsidRPr="003C3474" w:rsidRDefault="003C3474" w:rsidP="003C3474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C3474">
        <w:rPr>
          <w:rFonts w:eastAsia="Times New Roman"/>
          <w:sz w:val="24"/>
          <w:szCs w:val="24"/>
        </w:rPr>
        <w:t> </w:t>
      </w:r>
    </w:p>
    <w:p w14:paraId="2848EA63" w14:textId="77777777" w:rsidR="003C3474" w:rsidRPr="003C3474" w:rsidRDefault="003C3474" w:rsidP="003C3474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C3474">
        <w:rPr>
          <w:rFonts w:eastAsia="Times New Roman"/>
          <w:b/>
          <w:bCs/>
          <w:sz w:val="24"/>
          <w:szCs w:val="24"/>
          <w:u w:val="single"/>
        </w:rPr>
        <w:t>Aims</w:t>
      </w:r>
      <w:r w:rsidRPr="003C3474">
        <w:rPr>
          <w:rFonts w:eastAsia="Times New Roman"/>
          <w:sz w:val="24"/>
          <w:szCs w:val="24"/>
        </w:rPr>
        <w:t> </w:t>
      </w:r>
    </w:p>
    <w:p w14:paraId="10549615" w14:textId="77777777" w:rsidR="003C3474" w:rsidRPr="003C3474" w:rsidRDefault="003C3474" w:rsidP="003C3474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C3474">
        <w:rPr>
          <w:rFonts w:eastAsia="Times New Roman"/>
          <w:sz w:val="24"/>
          <w:szCs w:val="24"/>
        </w:rPr>
        <w:t>To increase the knowledge, skills and positive attitudes of primary care educators in group facilitation.  </w:t>
      </w:r>
    </w:p>
    <w:p w14:paraId="180E6D5C" w14:textId="77777777" w:rsidR="003C3474" w:rsidRPr="003C3474" w:rsidRDefault="003C3474" w:rsidP="003C3474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C3474">
        <w:rPr>
          <w:rFonts w:eastAsia="Times New Roman"/>
          <w:sz w:val="24"/>
          <w:szCs w:val="24"/>
        </w:rPr>
        <w:t>To develop skills in facilitating small groups in an experiential manner  </w:t>
      </w:r>
    </w:p>
    <w:p w14:paraId="7C863211" w14:textId="77777777" w:rsidR="003C3474" w:rsidRDefault="003C3474" w:rsidP="003C3474">
      <w:pPr>
        <w:textAlignment w:val="baseline"/>
        <w:rPr>
          <w:rFonts w:ascii="Cambria" w:eastAsia="Times New Roman" w:hAnsi="Cambria" w:cs="Segoe UI"/>
          <w:sz w:val="24"/>
          <w:szCs w:val="24"/>
        </w:rPr>
      </w:pPr>
      <w:r w:rsidRPr="003C3474">
        <w:rPr>
          <w:rFonts w:ascii="Cambria" w:eastAsia="Times New Roman" w:hAnsi="Cambria" w:cs="Segoe UI"/>
          <w:sz w:val="24"/>
          <w:szCs w:val="24"/>
        </w:rPr>
        <w:t>To enhance the ability of educators to plan and deliver structured educational sessions. </w:t>
      </w:r>
    </w:p>
    <w:p w14:paraId="2FFE41BE" w14:textId="77777777" w:rsidR="003C3474" w:rsidRPr="003C3474" w:rsidRDefault="003C3474" w:rsidP="003C3474">
      <w:pPr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433BB99A" w14:textId="77777777" w:rsidR="003C3474" w:rsidRPr="003C3474" w:rsidRDefault="003C3474" w:rsidP="003C3474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C3474">
        <w:rPr>
          <w:rFonts w:eastAsia="Times New Roman"/>
          <w:b/>
          <w:bCs/>
          <w:sz w:val="24"/>
          <w:szCs w:val="24"/>
          <w:u w:val="single"/>
        </w:rPr>
        <w:t>Objectives</w:t>
      </w:r>
      <w:r w:rsidRPr="003C3474">
        <w:rPr>
          <w:rFonts w:eastAsia="Times New Roman"/>
          <w:sz w:val="24"/>
          <w:szCs w:val="24"/>
        </w:rPr>
        <w:t> </w:t>
      </w:r>
    </w:p>
    <w:p w14:paraId="654C137F" w14:textId="77777777" w:rsidR="003C3474" w:rsidRPr="003C3474" w:rsidRDefault="003C3474" w:rsidP="003C3474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C3474">
        <w:rPr>
          <w:rFonts w:eastAsia="Times New Roman"/>
          <w:sz w:val="24"/>
          <w:szCs w:val="24"/>
        </w:rPr>
        <w:t>To understand appropriate use of “energising and other strategies”  </w:t>
      </w:r>
    </w:p>
    <w:p w14:paraId="3294E513" w14:textId="77777777" w:rsidR="003C3474" w:rsidRPr="003C3474" w:rsidRDefault="003C3474" w:rsidP="003C3474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C3474">
        <w:rPr>
          <w:rFonts w:eastAsia="Times New Roman"/>
          <w:sz w:val="24"/>
          <w:szCs w:val="24"/>
        </w:rPr>
        <w:t>To develop skills in facilitating small groups. </w:t>
      </w:r>
    </w:p>
    <w:p w14:paraId="1524DFFF" w14:textId="77777777" w:rsidR="003C3474" w:rsidRPr="003C3474" w:rsidRDefault="003C3474" w:rsidP="003C3474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C3474">
        <w:rPr>
          <w:rFonts w:eastAsia="Times New Roman"/>
          <w:sz w:val="24"/>
          <w:szCs w:val="24"/>
        </w:rPr>
        <w:t>To be able to identify behaviours in a small group setting that disrupt and enhance group performance. </w:t>
      </w:r>
    </w:p>
    <w:p w14:paraId="42B20829" w14:textId="77777777" w:rsidR="003C3474" w:rsidRPr="003C3474" w:rsidRDefault="003C3474" w:rsidP="003C3474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C3474">
        <w:rPr>
          <w:rFonts w:eastAsia="Times New Roman"/>
          <w:sz w:val="24"/>
          <w:szCs w:val="24"/>
        </w:rPr>
        <w:t>To understand reasons for disruption and disengagement in group work.  </w:t>
      </w:r>
    </w:p>
    <w:p w14:paraId="42EFF485" w14:textId="77777777" w:rsidR="003C3474" w:rsidRPr="003C3474" w:rsidRDefault="003C3474" w:rsidP="003C3474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C3474">
        <w:rPr>
          <w:rFonts w:eastAsia="Times New Roman"/>
          <w:sz w:val="24"/>
          <w:szCs w:val="24"/>
        </w:rPr>
        <w:t>To recognise “in action” characteristics of a successful educational session </w:t>
      </w:r>
    </w:p>
    <w:p w14:paraId="0A84742D" w14:textId="77777777" w:rsidR="003C3474" w:rsidRPr="003C3474" w:rsidRDefault="003C3474" w:rsidP="003C3474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C3474">
        <w:rPr>
          <w:rFonts w:eastAsia="Times New Roman"/>
          <w:sz w:val="24"/>
          <w:szCs w:val="24"/>
        </w:rPr>
        <w:t>To practice and develop skills to deliver successful educational sessions </w:t>
      </w:r>
    </w:p>
    <w:p w14:paraId="6CED4294" w14:textId="7FB2BAAD" w:rsidR="003C3474" w:rsidRPr="003C3474" w:rsidRDefault="14EF40CB" w:rsidP="003C3474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E0EFB48">
        <w:rPr>
          <w:rFonts w:eastAsia="Times New Roman"/>
          <w:sz w:val="24"/>
          <w:szCs w:val="24"/>
        </w:rPr>
        <w:t>To explore and apply relevant educational theory in group work </w:t>
      </w:r>
    </w:p>
    <w:p w14:paraId="426F59C4" w14:textId="0A418222" w:rsidR="0E0EFB48" w:rsidRDefault="0E0EFB48" w:rsidP="0E0EFB48">
      <w:pPr>
        <w:rPr>
          <w:rFonts w:eastAsia="Calibri"/>
          <w:sz w:val="24"/>
          <w:szCs w:val="24"/>
        </w:rPr>
      </w:pPr>
    </w:p>
    <w:p w14:paraId="68DB103F" w14:textId="3807517E" w:rsidR="5BAFBE17" w:rsidRDefault="5BAFBE17" w:rsidP="0E0EFB48">
      <w:pPr>
        <w:rPr>
          <w:rFonts w:eastAsia="Times New Roman"/>
          <w:b/>
          <w:bCs/>
          <w:sz w:val="24"/>
          <w:szCs w:val="24"/>
          <w:u w:val="single"/>
        </w:rPr>
      </w:pPr>
      <w:r w:rsidRPr="0E0EFB48">
        <w:rPr>
          <w:rFonts w:eastAsia="Times New Roman"/>
          <w:b/>
          <w:bCs/>
          <w:sz w:val="24"/>
          <w:szCs w:val="24"/>
          <w:u w:val="single"/>
        </w:rPr>
        <w:t>Registration</w:t>
      </w:r>
      <w:r w:rsidRPr="0E0EFB48">
        <w:rPr>
          <w:rFonts w:eastAsia="Times New Roman"/>
          <w:b/>
          <w:bCs/>
          <w:sz w:val="24"/>
          <w:szCs w:val="24"/>
        </w:rPr>
        <w:t xml:space="preserve"> </w:t>
      </w:r>
    </w:p>
    <w:p w14:paraId="5B0E54DC" w14:textId="3CA45F22" w:rsidR="003C3474" w:rsidRPr="003C3474" w:rsidRDefault="14EF40CB" w:rsidP="0E0EFB48">
      <w:pPr>
        <w:pStyle w:val="xmsonormal"/>
        <w:textAlignment w:val="baseline"/>
        <w:rPr>
          <w:rFonts w:eastAsia="Calibri"/>
          <w:sz w:val="24"/>
          <w:szCs w:val="24"/>
        </w:rPr>
      </w:pPr>
      <w:r w:rsidRPr="0E0EFB48">
        <w:rPr>
          <w:rFonts w:eastAsia="Times New Roman"/>
          <w:sz w:val="24"/>
          <w:szCs w:val="24"/>
        </w:rPr>
        <w:t> </w:t>
      </w:r>
      <w:r w:rsidR="474B2B56" w:rsidRPr="0E0EFB48">
        <w:rPr>
          <w:rFonts w:eastAsia="Calibri"/>
          <w:color w:val="000000" w:themeColor="text1"/>
        </w:rPr>
        <w:t>To register your interest for this event, please complete the MS Form by clicking on the link below. Please ensure that you have completed the form by Monday 7</w:t>
      </w:r>
      <w:r w:rsidR="474B2B56" w:rsidRPr="0E0EFB48">
        <w:rPr>
          <w:rFonts w:eastAsia="Calibri"/>
          <w:color w:val="000000" w:themeColor="text1"/>
          <w:vertAlign w:val="superscript"/>
        </w:rPr>
        <w:t>th</w:t>
      </w:r>
      <w:r w:rsidR="474B2B56" w:rsidRPr="0E0EFB48">
        <w:rPr>
          <w:rFonts w:eastAsia="Calibri"/>
          <w:color w:val="000000" w:themeColor="text1"/>
        </w:rPr>
        <w:t xml:space="preserve"> February 2022</w:t>
      </w:r>
    </w:p>
    <w:p w14:paraId="5AC3522B" w14:textId="119468D3" w:rsidR="003C3474" w:rsidRPr="003C3474" w:rsidRDefault="003C3474" w:rsidP="0E0EFB48">
      <w:pPr>
        <w:pStyle w:val="xmsonormal"/>
        <w:textAlignment w:val="baseline"/>
        <w:rPr>
          <w:rFonts w:eastAsia="Calibri"/>
          <w:color w:val="000000" w:themeColor="text1"/>
        </w:rPr>
      </w:pPr>
    </w:p>
    <w:p w14:paraId="26C1C626" w14:textId="7617676C" w:rsidR="003C3474" w:rsidRPr="003C3474" w:rsidRDefault="00C529B4" w:rsidP="0E0EFB48">
      <w:pPr>
        <w:pStyle w:val="xmsonormal"/>
        <w:textAlignment w:val="baseline"/>
        <w:rPr>
          <w:rFonts w:eastAsia="Calibri"/>
          <w:color w:val="000000" w:themeColor="text1"/>
        </w:rPr>
      </w:pPr>
      <w:hyperlink r:id="rId11">
        <w:r w:rsidR="65428320" w:rsidRPr="0E0EFB48">
          <w:rPr>
            <w:rStyle w:val="Hyperlink"/>
            <w:rFonts w:eastAsia="Calibri"/>
          </w:rPr>
          <w:t>https://forms.office.com/Pages/ResponsePage.aspx?id=K5Gn_5ewMUGcD9DoB1Wyq56gJbduz3JJohOvgZ8oczBUOTUzODBDOVZETklEQ0kwTDgzV00xNjNRUi4u</w:t>
        </w:r>
      </w:hyperlink>
    </w:p>
    <w:p w14:paraId="4AC323D4" w14:textId="3013794F" w:rsidR="003C3474" w:rsidRPr="003C3474" w:rsidRDefault="003C3474" w:rsidP="0E0EFB48">
      <w:pPr>
        <w:pStyle w:val="xmsonormal"/>
        <w:textAlignment w:val="baseline"/>
        <w:rPr>
          <w:rFonts w:eastAsia="Calibri"/>
          <w:color w:val="000000" w:themeColor="text1"/>
        </w:rPr>
      </w:pPr>
    </w:p>
    <w:p w14:paraId="1C2EB7EA" w14:textId="77777777" w:rsidR="003C3474" w:rsidRPr="003C3474" w:rsidRDefault="003C3474" w:rsidP="003C3474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C3474">
        <w:rPr>
          <w:rFonts w:eastAsia="Times New Roman"/>
          <w:sz w:val="24"/>
          <w:szCs w:val="24"/>
        </w:rPr>
        <w:t> </w:t>
      </w:r>
    </w:p>
    <w:p w14:paraId="47524CE5" w14:textId="77777777" w:rsidR="003C3474" w:rsidRPr="003C3474" w:rsidRDefault="003C3474" w:rsidP="003C3474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C3474">
        <w:rPr>
          <w:rFonts w:eastAsia="Times New Roman"/>
          <w:b/>
          <w:bCs/>
          <w:sz w:val="24"/>
          <w:szCs w:val="24"/>
        </w:rPr>
        <w:t>PROGRAMME</w:t>
      </w:r>
      <w:r w:rsidRPr="003C3474">
        <w:rPr>
          <w:rFonts w:eastAsia="Times New Roman"/>
          <w:sz w:val="24"/>
          <w:szCs w:val="24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"/>
        <w:gridCol w:w="7785"/>
      </w:tblGrid>
      <w:tr w:rsidR="003C3474" w:rsidRPr="003C3474" w14:paraId="61FB9E0E" w14:textId="77777777" w:rsidTr="003C3474"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5CD292" w14:textId="77777777" w:rsidR="003C3474" w:rsidRPr="003C3474" w:rsidRDefault="003C3474" w:rsidP="003C3474">
            <w:pPr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47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06FBA9" w14:textId="77777777" w:rsidR="003C3474" w:rsidRPr="003C3474" w:rsidRDefault="003C3474" w:rsidP="003C34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474">
              <w:rPr>
                <w:rFonts w:eastAsia="Times New Roman"/>
                <w:b/>
                <w:bCs/>
                <w:sz w:val="24"/>
                <w:szCs w:val="24"/>
              </w:rPr>
              <w:t>Half Day Virtual Session (Starts at 09.00 and 13.00) (rough times)</w:t>
            </w:r>
            <w:r w:rsidRPr="003C3474">
              <w:rPr>
                <w:rFonts w:eastAsia="Times New Roman"/>
                <w:sz w:val="24"/>
                <w:szCs w:val="24"/>
              </w:rPr>
              <w:t> </w:t>
            </w:r>
          </w:p>
          <w:p w14:paraId="6DF16D51" w14:textId="77777777" w:rsidR="003C3474" w:rsidRPr="003C3474" w:rsidRDefault="003C3474" w:rsidP="003C3474">
            <w:pPr>
              <w:spacing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474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3C3474" w:rsidRPr="003C3474" w14:paraId="7E7EAD15" w14:textId="77777777" w:rsidTr="003C3474"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EB7301" w14:textId="77777777" w:rsidR="003C3474" w:rsidRPr="003C3474" w:rsidRDefault="003C3474" w:rsidP="003C3474">
            <w:pPr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474">
              <w:rPr>
                <w:rFonts w:eastAsia="Times New Roman"/>
                <w:b/>
                <w:bCs/>
                <w:sz w:val="24"/>
                <w:szCs w:val="24"/>
              </w:rPr>
              <w:t>00:00</w:t>
            </w:r>
            <w:r w:rsidRPr="003C347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A7A0C4" w14:textId="77777777" w:rsidR="003C3474" w:rsidRPr="003C3474" w:rsidRDefault="003C3474" w:rsidP="003C34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474">
              <w:rPr>
                <w:rFonts w:eastAsia="Times New Roman"/>
                <w:b/>
                <w:bCs/>
                <w:sz w:val="24"/>
                <w:szCs w:val="24"/>
              </w:rPr>
              <w:t>Introduction and outline of course</w:t>
            </w:r>
            <w:r w:rsidRPr="003C3474">
              <w:rPr>
                <w:rFonts w:eastAsia="Times New Roman"/>
                <w:sz w:val="24"/>
                <w:szCs w:val="24"/>
              </w:rPr>
              <w:t> </w:t>
            </w:r>
          </w:p>
          <w:p w14:paraId="1CCF49E9" w14:textId="77777777" w:rsidR="003C3474" w:rsidRPr="003C3474" w:rsidRDefault="003C3474" w:rsidP="003C3474">
            <w:pPr>
              <w:pStyle w:val="ListParagraph"/>
              <w:numPr>
                <w:ilvl w:val="0"/>
                <w:numId w:val="7"/>
              </w:num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474">
              <w:rPr>
                <w:rFonts w:eastAsia="Times New Roman"/>
                <w:sz w:val="24"/>
                <w:szCs w:val="24"/>
              </w:rPr>
              <w:t>Aims and objectives – and concerns or questions </w:t>
            </w:r>
          </w:p>
          <w:p w14:paraId="575326CA" w14:textId="77777777" w:rsidR="003C3474" w:rsidRPr="003C3474" w:rsidRDefault="003C3474" w:rsidP="003C3474">
            <w:pPr>
              <w:pStyle w:val="ListParagraph"/>
              <w:numPr>
                <w:ilvl w:val="0"/>
                <w:numId w:val="7"/>
              </w:num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474">
              <w:rPr>
                <w:rFonts w:eastAsia="Times New Roman"/>
                <w:sz w:val="24"/>
                <w:szCs w:val="24"/>
              </w:rPr>
              <w:t>Quick suggested group rules </w:t>
            </w:r>
          </w:p>
          <w:p w14:paraId="06657D25" w14:textId="0D7C4990" w:rsidR="003C3474" w:rsidRPr="003C3474" w:rsidRDefault="003C3474" w:rsidP="003C3474">
            <w:pPr>
              <w:pStyle w:val="ListParagraph"/>
              <w:numPr>
                <w:ilvl w:val="0"/>
                <w:numId w:val="7"/>
              </w:num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474">
              <w:rPr>
                <w:rFonts w:eastAsia="Times New Roman"/>
                <w:sz w:val="24"/>
                <w:szCs w:val="24"/>
              </w:rPr>
              <w:t>Short presentations with time for discussion in larger group  </w:t>
            </w:r>
          </w:p>
        </w:tc>
      </w:tr>
      <w:tr w:rsidR="003C3474" w:rsidRPr="003C3474" w14:paraId="0DCB68E8" w14:textId="77777777" w:rsidTr="003C3474"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C30B1E" w14:textId="77777777" w:rsidR="003C3474" w:rsidRPr="003C3474" w:rsidRDefault="003C3474" w:rsidP="003C3474">
            <w:pPr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474">
              <w:rPr>
                <w:rFonts w:eastAsia="Times New Roman"/>
                <w:sz w:val="24"/>
                <w:szCs w:val="24"/>
              </w:rPr>
              <w:t>00:15 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1B990E" w14:textId="386C39F4" w:rsidR="003C3474" w:rsidRPr="003C3474" w:rsidRDefault="003C3474" w:rsidP="00C529B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474"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Educational </w:t>
            </w:r>
            <w:proofErr w:type="gramStart"/>
            <w:r w:rsidRPr="003C3474"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Principle</w:t>
            </w:r>
            <w:r w:rsidRPr="003C3474">
              <w:rPr>
                <w:rFonts w:eastAsia="Times New Roman"/>
                <w:sz w:val="24"/>
                <w:szCs w:val="24"/>
              </w:rPr>
              <w:t>s  -</w:t>
            </w:r>
            <w:proofErr w:type="gramEnd"/>
            <w:r w:rsidRPr="003C3474">
              <w:rPr>
                <w:rFonts w:eastAsia="Times New Roman"/>
                <w:sz w:val="24"/>
                <w:szCs w:val="24"/>
              </w:rPr>
              <w:t> how do we learn? what is important to adults? What is the best way to learn? (Learning styles, VARK, </w:t>
            </w:r>
            <w:proofErr w:type="spellStart"/>
            <w:r w:rsidRPr="003C3474">
              <w:rPr>
                <w:rFonts w:eastAsia="Times New Roman"/>
                <w:sz w:val="24"/>
                <w:szCs w:val="24"/>
              </w:rPr>
              <w:t>androgogy</w:t>
            </w:r>
            <w:proofErr w:type="spellEnd"/>
            <w:r w:rsidRPr="003C3474">
              <w:rPr>
                <w:rFonts w:eastAsia="Times New Roman"/>
                <w:sz w:val="24"/>
                <w:szCs w:val="24"/>
              </w:rPr>
              <w:t> and pedagogy, how much do we remember?)  </w:t>
            </w:r>
          </w:p>
        </w:tc>
      </w:tr>
      <w:tr w:rsidR="003C3474" w:rsidRPr="003C3474" w14:paraId="3B32576C" w14:textId="77777777" w:rsidTr="003C3474"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84564F" w14:textId="77777777" w:rsidR="003C3474" w:rsidRPr="003C3474" w:rsidRDefault="003C3474" w:rsidP="003C3474">
            <w:pPr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474">
              <w:rPr>
                <w:rFonts w:eastAsia="Times New Roman"/>
                <w:sz w:val="24"/>
                <w:szCs w:val="24"/>
              </w:rPr>
              <w:t>01:00 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455748" w14:textId="2AF821E1" w:rsidR="003C3474" w:rsidRPr="003C3474" w:rsidRDefault="003C3474" w:rsidP="00C529B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3474"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Presentating</w:t>
            </w:r>
            <w:proofErr w:type="spellEnd"/>
            <w:r w:rsidRPr="003C3474"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 in small and larger groups</w:t>
            </w:r>
            <w:r w:rsidRPr="003C3474">
              <w:rPr>
                <w:rFonts w:eastAsia="Times New Roman"/>
                <w:sz w:val="24"/>
                <w:szCs w:val="24"/>
              </w:rPr>
              <w:t> (on line and face to face) – use of slides breaks etc.  </w:t>
            </w:r>
          </w:p>
        </w:tc>
      </w:tr>
      <w:tr w:rsidR="003C3474" w:rsidRPr="003C3474" w14:paraId="6730E860" w14:textId="77777777" w:rsidTr="003C3474"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50A43A" w14:textId="77777777" w:rsidR="003C3474" w:rsidRPr="003C3474" w:rsidRDefault="003C3474" w:rsidP="003C3474">
            <w:pPr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474">
              <w:rPr>
                <w:rFonts w:eastAsia="Times New Roman"/>
                <w:sz w:val="24"/>
                <w:szCs w:val="24"/>
              </w:rPr>
              <w:t>01:30 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013A93" w14:textId="0C387F38" w:rsidR="003C3474" w:rsidRPr="003C3474" w:rsidRDefault="003C3474" w:rsidP="00C529B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474">
              <w:rPr>
                <w:rFonts w:eastAsia="Times New Roman"/>
                <w:sz w:val="24"/>
                <w:szCs w:val="24"/>
              </w:rPr>
              <w:t>Morning break  </w:t>
            </w:r>
          </w:p>
        </w:tc>
      </w:tr>
      <w:tr w:rsidR="003C3474" w:rsidRPr="003C3474" w14:paraId="021D192B" w14:textId="77777777" w:rsidTr="003C3474"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4F95F2" w14:textId="77777777" w:rsidR="003C3474" w:rsidRPr="003C3474" w:rsidRDefault="003C3474" w:rsidP="003C3474">
            <w:pPr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474">
              <w:rPr>
                <w:rFonts w:eastAsia="Times New Roman"/>
                <w:sz w:val="24"/>
                <w:szCs w:val="24"/>
              </w:rPr>
              <w:t>01:45 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385468" w14:textId="77777777" w:rsidR="003C3474" w:rsidRPr="003C3474" w:rsidRDefault="003C3474" w:rsidP="003C34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474"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Working in small groups – what is happening</w:t>
            </w:r>
            <w:r w:rsidRPr="003C3474">
              <w:rPr>
                <w:rFonts w:eastAsia="Times New Roman"/>
                <w:sz w:val="24"/>
                <w:szCs w:val="24"/>
              </w:rPr>
              <w:t> </w:t>
            </w:r>
          </w:p>
          <w:p w14:paraId="1E0AFE6A" w14:textId="77777777" w:rsidR="003C3474" w:rsidRPr="003C3474" w:rsidRDefault="003C3474" w:rsidP="003C34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474">
              <w:rPr>
                <w:rFonts w:eastAsia="Times New Roman"/>
                <w:sz w:val="24"/>
                <w:szCs w:val="24"/>
              </w:rPr>
              <w:t>Stages of group learning (group processes theory) </w:t>
            </w:r>
          </w:p>
          <w:p w14:paraId="26CED9D0" w14:textId="77777777" w:rsidR="003C3474" w:rsidRPr="003C3474" w:rsidRDefault="003C3474" w:rsidP="003C34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474">
              <w:rPr>
                <w:rFonts w:eastAsia="Times New Roman"/>
                <w:sz w:val="24"/>
                <w:szCs w:val="24"/>
              </w:rPr>
              <w:t>Unconscious bias  </w:t>
            </w:r>
          </w:p>
          <w:p w14:paraId="6886C7F8" w14:textId="77777777" w:rsidR="003C3474" w:rsidRPr="003C3474" w:rsidRDefault="003C3474" w:rsidP="003C34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474">
              <w:rPr>
                <w:rFonts w:eastAsia="Times New Roman"/>
                <w:sz w:val="24"/>
                <w:szCs w:val="24"/>
              </w:rPr>
              <w:t>Family dynamics (Button) and Group dynamics </w:t>
            </w:r>
          </w:p>
          <w:p w14:paraId="15B252E8" w14:textId="77777777" w:rsidR="003C3474" w:rsidRPr="003C3474" w:rsidRDefault="003C3474" w:rsidP="003C34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474">
              <w:rPr>
                <w:rFonts w:eastAsia="Times New Roman"/>
                <w:sz w:val="24"/>
                <w:szCs w:val="24"/>
              </w:rPr>
              <w:t>Parenting styles </w:t>
            </w:r>
          </w:p>
          <w:p w14:paraId="66FFE5BB" w14:textId="6E754FF2" w:rsidR="003C3474" w:rsidRPr="003C3474" w:rsidRDefault="003C3474" w:rsidP="00C529B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474">
              <w:rPr>
                <w:rFonts w:eastAsia="Times New Roman"/>
                <w:sz w:val="24"/>
                <w:szCs w:val="24"/>
              </w:rPr>
              <w:lastRenderedPageBreak/>
              <w:t xml:space="preserve">One off </w:t>
            </w:r>
            <w:proofErr w:type="gramStart"/>
            <w:r w:rsidRPr="003C3474">
              <w:rPr>
                <w:rFonts w:eastAsia="Times New Roman"/>
                <w:sz w:val="24"/>
                <w:szCs w:val="24"/>
              </w:rPr>
              <w:t>groups</w:t>
            </w:r>
            <w:proofErr w:type="gramEnd"/>
            <w:r w:rsidRPr="003C3474">
              <w:rPr>
                <w:rFonts w:eastAsia="Times New Roman"/>
                <w:sz w:val="24"/>
                <w:szCs w:val="24"/>
              </w:rPr>
              <w:t xml:space="preserve"> and long life groups  </w:t>
            </w:r>
          </w:p>
        </w:tc>
      </w:tr>
      <w:tr w:rsidR="003C3474" w:rsidRPr="003C3474" w14:paraId="144DF2CC" w14:textId="77777777" w:rsidTr="003C3474"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5B3F1E" w14:textId="77777777" w:rsidR="003C3474" w:rsidRPr="003C3474" w:rsidRDefault="003C3474" w:rsidP="003C34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474">
              <w:rPr>
                <w:rFonts w:eastAsia="Times New Roman"/>
                <w:sz w:val="24"/>
                <w:szCs w:val="24"/>
              </w:rPr>
              <w:lastRenderedPageBreak/>
              <w:t>02:15 </w:t>
            </w:r>
          </w:p>
          <w:p w14:paraId="14913A18" w14:textId="77777777" w:rsidR="003C3474" w:rsidRPr="003C3474" w:rsidRDefault="003C3474" w:rsidP="003C3474">
            <w:pPr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47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6E6D2F" w14:textId="77777777" w:rsidR="003C3474" w:rsidRPr="003C3474" w:rsidRDefault="003C3474" w:rsidP="003C34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474"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Working in small groups – behaviours that enhance and disrupt? </w:t>
            </w:r>
            <w:r w:rsidRPr="003C3474">
              <w:rPr>
                <w:rFonts w:eastAsia="Times New Roman"/>
                <w:sz w:val="24"/>
                <w:szCs w:val="24"/>
              </w:rPr>
              <w:t> </w:t>
            </w:r>
          </w:p>
          <w:p w14:paraId="015F5BFA" w14:textId="77777777" w:rsidR="003C3474" w:rsidRPr="003C3474" w:rsidRDefault="003C3474" w:rsidP="003C34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474">
              <w:rPr>
                <w:rFonts w:eastAsia="Times New Roman"/>
                <w:sz w:val="24"/>
                <w:szCs w:val="24"/>
              </w:rPr>
              <w:t>What are the behaviours?  </w:t>
            </w:r>
          </w:p>
          <w:p w14:paraId="42582644" w14:textId="77777777" w:rsidR="003C3474" w:rsidRPr="003C3474" w:rsidRDefault="003C3474" w:rsidP="003C34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474">
              <w:rPr>
                <w:rFonts w:eastAsia="Times New Roman"/>
                <w:sz w:val="24"/>
                <w:szCs w:val="24"/>
              </w:rPr>
              <w:t>What are some of the options?  </w:t>
            </w:r>
          </w:p>
          <w:p w14:paraId="613DA0C8" w14:textId="2588F77E" w:rsidR="003C3474" w:rsidRPr="003C3474" w:rsidRDefault="003C3474" w:rsidP="00C529B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474">
              <w:rPr>
                <w:rFonts w:eastAsia="Times New Roman"/>
                <w:sz w:val="24"/>
                <w:szCs w:val="24"/>
              </w:rPr>
              <w:t>On line behaviour and rules  </w:t>
            </w:r>
          </w:p>
        </w:tc>
      </w:tr>
      <w:tr w:rsidR="003C3474" w:rsidRPr="003C3474" w14:paraId="1A85C435" w14:textId="77777777" w:rsidTr="003C3474"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68434B" w14:textId="77777777" w:rsidR="003C3474" w:rsidRPr="003C3474" w:rsidRDefault="003C3474" w:rsidP="003C3474">
            <w:pPr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474">
              <w:rPr>
                <w:rFonts w:eastAsia="Times New Roman"/>
                <w:sz w:val="24"/>
                <w:szCs w:val="24"/>
              </w:rPr>
              <w:t>02:45 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EA5D26" w14:textId="77777777" w:rsidR="003C3474" w:rsidRPr="003C3474" w:rsidRDefault="003C3474" w:rsidP="003C34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474">
              <w:rPr>
                <w:rFonts w:eastAsia="Times New Roman"/>
                <w:sz w:val="24"/>
                <w:szCs w:val="24"/>
              </w:rPr>
              <w:t>What are the priorities for our face to face day for you?  </w:t>
            </w:r>
          </w:p>
          <w:p w14:paraId="226BBEDC" w14:textId="128B6AED" w:rsidR="003C3474" w:rsidRPr="003C3474" w:rsidRDefault="003C3474" w:rsidP="00C529B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474">
              <w:rPr>
                <w:rFonts w:eastAsia="Times New Roman"/>
                <w:b/>
                <w:bCs/>
                <w:sz w:val="24"/>
                <w:szCs w:val="24"/>
              </w:rPr>
              <w:t>Conclusions and </w:t>
            </w:r>
            <w:proofErr w:type="spellStart"/>
            <w:r w:rsidRPr="003C3474">
              <w:rPr>
                <w:rFonts w:eastAsia="Times New Roman"/>
                <w:b/>
                <w:bCs/>
                <w:sz w:val="24"/>
                <w:szCs w:val="24"/>
              </w:rPr>
              <w:t>house keeping</w:t>
            </w:r>
            <w:proofErr w:type="spellEnd"/>
            <w:r w:rsidRPr="003C3474">
              <w:rPr>
                <w:rFonts w:eastAsia="Times New Roman"/>
                <w:b/>
                <w:bCs/>
                <w:sz w:val="24"/>
                <w:szCs w:val="24"/>
              </w:rPr>
              <w:t> for face to face day</w:t>
            </w:r>
            <w:r w:rsidRPr="003C3474">
              <w:rPr>
                <w:rFonts w:eastAsia="Times New Roman"/>
                <w:sz w:val="24"/>
                <w:szCs w:val="24"/>
              </w:rPr>
              <w:t>  </w:t>
            </w:r>
          </w:p>
        </w:tc>
      </w:tr>
      <w:tr w:rsidR="003C3474" w:rsidRPr="003C3474" w14:paraId="277E83B5" w14:textId="77777777" w:rsidTr="003C3474"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C4F2C5" w14:textId="77777777" w:rsidR="003C3474" w:rsidRPr="003C3474" w:rsidRDefault="003C3474" w:rsidP="003C3474">
            <w:pPr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474">
              <w:rPr>
                <w:rFonts w:eastAsia="Times New Roman"/>
                <w:sz w:val="24"/>
                <w:szCs w:val="24"/>
              </w:rPr>
              <w:t>03:00 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A232AA" w14:textId="77777777" w:rsidR="003C3474" w:rsidRPr="003C3474" w:rsidRDefault="003C3474" w:rsidP="003C3474">
            <w:pPr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474">
              <w:rPr>
                <w:rFonts w:eastAsia="Times New Roman"/>
                <w:sz w:val="24"/>
                <w:szCs w:val="24"/>
              </w:rPr>
              <w:t>Finish </w:t>
            </w:r>
          </w:p>
        </w:tc>
      </w:tr>
      <w:tr w:rsidR="003C3474" w:rsidRPr="003C3474" w14:paraId="789C2048" w14:textId="77777777" w:rsidTr="003C3474"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8F6DC0" w14:textId="77777777" w:rsidR="003C3474" w:rsidRPr="003C3474" w:rsidRDefault="003C3474" w:rsidP="003C3474">
            <w:pPr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47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CEF510" w14:textId="7B48CA7D" w:rsidR="003C3474" w:rsidRPr="003C3474" w:rsidRDefault="003C3474" w:rsidP="003C34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474">
              <w:rPr>
                <w:rFonts w:eastAsia="Times New Roman"/>
                <w:b/>
                <w:bCs/>
                <w:sz w:val="24"/>
                <w:szCs w:val="24"/>
              </w:rPr>
              <w:t>Face to Face Day</w:t>
            </w:r>
            <w:r w:rsidRPr="003C3474">
              <w:rPr>
                <w:rFonts w:eastAsia="Times New Roman"/>
                <w:sz w:val="24"/>
                <w:szCs w:val="24"/>
              </w:rPr>
              <w:t>  </w:t>
            </w:r>
          </w:p>
        </w:tc>
      </w:tr>
      <w:tr w:rsidR="003C3474" w:rsidRPr="003C3474" w14:paraId="3369AC6A" w14:textId="77777777" w:rsidTr="003C3474"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8F5036" w14:textId="77777777" w:rsidR="003C3474" w:rsidRPr="003C3474" w:rsidRDefault="003C3474" w:rsidP="003C3474">
            <w:pPr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474">
              <w:rPr>
                <w:rFonts w:eastAsia="Times New Roman"/>
                <w:sz w:val="24"/>
                <w:szCs w:val="24"/>
              </w:rPr>
              <w:t>09.00 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A05F02" w14:textId="0991CAE3" w:rsidR="003C3474" w:rsidRPr="003C3474" w:rsidRDefault="003C3474" w:rsidP="00C529B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474">
              <w:rPr>
                <w:rFonts w:eastAsia="Times New Roman"/>
                <w:sz w:val="24"/>
                <w:szCs w:val="24"/>
              </w:rPr>
              <w:t>Welcome Refreshments  </w:t>
            </w:r>
          </w:p>
        </w:tc>
      </w:tr>
      <w:tr w:rsidR="003C3474" w:rsidRPr="003C3474" w14:paraId="4AF611D7" w14:textId="77777777" w:rsidTr="003C3474"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082C6E" w14:textId="77777777" w:rsidR="003C3474" w:rsidRPr="003C3474" w:rsidRDefault="003C3474" w:rsidP="003C3474">
            <w:pPr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474">
              <w:rPr>
                <w:rFonts w:eastAsia="Times New Roman"/>
                <w:sz w:val="24"/>
                <w:szCs w:val="24"/>
              </w:rPr>
              <w:t>09:30 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9D7490" w14:textId="77777777" w:rsidR="003C3474" w:rsidRPr="003C3474" w:rsidRDefault="003C3474" w:rsidP="003C34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474">
              <w:rPr>
                <w:rFonts w:eastAsia="Times New Roman"/>
                <w:b/>
                <w:bCs/>
                <w:sz w:val="24"/>
                <w:szCs w:val="24"/>
              </w:rPr>
              <w:t>Welcome, Introduction, Hopes &amp; Fears and Group Rules (Large Group)</w:t>
            </w:r>
            <w:r w:rsidRPr="003C3474">
              <w:rPr>
                <w:rFonts w:eastAsia="Times New Roman"/>
                <w:sz w:val="24"/>
                <w:szCs w:val="24"/>
              </w:rPr>
              <w:t> </w:t>
            </w:r>
          </w:p>
          <w:p w14:paraId="6F8DBB36" w14:textId="77777777" w:rsidR="003C3474" w:rsidRPr="003C3474" w:rsidRDefault="003C3474" w:rsidP="003C34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474">
              <w:rPr>
                <w:rFonts w:eastAsia="Times New Roman"/>
                <w:b/>
                <w:bCs/>
                <w:sz w:val="24"/>
                <w:szCs w:val="24"/>
              </w:rPr>
              <w:t>Hopes and Fears</w:t>
            </w:r>
            <w:r w:rsidRPr="003C3474">
              <w:rPr>
                <w:rFonts w:eastAsia="Times New Roman"/>
                <w:sz w:val="24"/>
                <w:szCs w:val="24"/>
              </w:rPr>
              <w:t>  </w:t>
            </w:r>
          </w:p>
          <w:p w14:paraId="2B53ED0C" w14:textId="77777777" w:rsidR="003C3474" w:rsidRPr="003C3474" w:rsidRDefault="003C3474" w:rsidP="003C34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474">
              <w:rPr>
                <w:rFonts w:eastAsia="Times New Roman"/>
                <w:sz w:val="24"/>
                <w:szCs w:val="24"/>
              </w:rPr>
              <w:t>A way of introducing aims, objectives, addressing concerns and getting groups on side.  </w:t>
            </w:r>
          </w:p>
          <w:p w14:paraId="65E9873D" w14:textId="44775509" w:rsidR="003C3474" w:rsidRPr="003C3474" w:rsidRDefault="003C3474" w:rsidP="00C529B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474">
              <w:rPr>
                <w:rFonts w:eastAsia="Times New Roman"/>
                <w:b/>
                <w:bCs/>
                <w:sz w:val="24"/>
                <w:szCs w:val="24"/>
              </w:rPr>
              <w:t>Group Rules</w:t>
            </w:r>
            <w:r w:rsidRPr="003C3474">
              <w:rPr>
                <w:rFonts w:eastAsia="Times New Roman"/>
                <w:sz w:val="24"/>
                <w:szCs w:val="24"/>
              </w:rPr>
              <w:t> - why are they important?   </w:t>
            </w:r>
          </w:p>
        </w:tc>
      </w:tr>
      <w:tr w:rsidR="003C3474" w:rsidRPr="003C3474" w14:paraId="6EE12109" w14:textId="77777777" w:rsidTr="003C3474"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174769" w14:textId="77777777" w:rsidR="003C3474" w:rsidRPr="003C3474" w:rsidRDefault="003C3474" w:rsidP="003C3474">
            <w:pPr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474">
              <w:rPr>
                <w:rFonts w:eastAsia="Times New Roman"/>
                <w:sz w:val="24"/>
                <w:szCs w:val="24"/>
              </w:rPr>
              <w:t>10:00 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1B6CF8" w14:textId="77777777" w:rsidR="003C3474" w:rsidRPr="003C3474" w:rsidRDefault="003C3474" w:rsidP="003C34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474">
              <w:rPr>
                <w:rFonts w:eastAsia="Times New Roman"/>
                <w:b/>
                <w:bCs/>
                <w:sz w:val="24"/>
                <w:szCs w:val="24"/>
              </w:rPr>
              <w:t>Ice breakers, energisers and video clips</w:t>
            </w:r>
            <w:r w:rsidRPr="003C3474">
              <w:rPr>
                <w:rFonts w:eastAsia="Times New Roman"/>
                <w:sz w:val="24"/>
                <w:szCs w:val="24"/>
              </w:rPr>
              <w:t> </w:t>
            </w:r>
          </w:p>
          <w:p w14:paraId="7EF3ED3C" w14:textId="50F94AF2" w:rsidR="003C3474" w:rsidRPr="003C3474" w:rsidRDefault="003C3474" w:rsidP="00C529B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474">
              <w:rPr>
                <w:rFonts w:eastAsia="Times New Roman"/>
                <w:sz w:val="24"/>
                <w:szCs w:val="24"/>
              </w:rPr>
              <w:t>Use and misuse – why would I use these interventions?  </w:t>
            </w:r>
          </w:p>
        </w:tc>
      </w:tr>
      <w:tr w:rsidR="003C3474" w:rsidRPr="003C3474" w14:paraId="001C8B3E" w14:textId="77777777" w:rsidTr="003C3474"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BD5B6B" w14:textId="77777777" w:rsidR="003C3474" w:rsidRPr="003C3474" w:rsidRDefault="003C3474" w:rsidP="003C3474">
            <w:pPr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474">
              <w:rPr>
                <w:rFonts w:eastAsia="Times New Roman"/>
                <w:sz w:val="24"/>
                <w:szCs w:val="24"/>
              </w:rPr>
              <w:t>10:30 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C5F387" w14:textId="06BD157C" w:rsidR="003C3474" w:rsidRPr="003C3474" w:rsidRDefault="003C3474" w:rsidP="00C529B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474">
              <w:rPr>
                <w:rFonts w:eastAsia="Times New Roman"/>
                <w:sz w:val="24"/>
                <w:szCs w:val="24"/>
              </w:rPr>
              <w:t>Morning Break – and a chance to network   </w:t>
            </w:r>
          </w:p>
        </w:tc>
      </w:tr>
      <w:tr w:rsidR="003C3474" w:rsidRPr="003C3474" w14:paraId="18986C7B" w14:textId="77777777" w:rsidTr="003C3474"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166D1D" w14:textId="77777777" w:rsidR="003C3474" w:rsidRPr="003C3474" w:rsidRDefault="003C3474" w:rsidP="003C3474">
            <w:pPr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474">
              <w:rPr>
                <w:rFonts w:eastAsia="Times New Roman"/>
                <w:sz w:val="24"/>
                <w:szCs w:val="24"/>
              </w:rPr>
              <w:t>11:00 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64D618" w14:textId="77777777" w:rsidR="003C3474" w:rsidRPr="003C3474" w:rsidRDefault="003C3474" w:rsidP="003C34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474">
              <w:rPr>
                <w:rFonts w:eastAsia="Times New Roman"/>
                <w:b/>
                <w:bCs/>
                <w:sz w:val="24"/>
                <w:szCs w:val="24"/>
              </w:rPr>
              <w:t xml:space="preserve">Presentation skills in the small groups (and discussion about the rough plan for a </w:t>
            </w:r>
            <w:proofErr w:type="spellStart"/>
            <w:r w:rsidRPr="003C3474">
              <w:rPr>
                <w:rFonts w:eastAsia="Times New Roman"/>
                <w:b/>
                <w:bCs/>
                <w:sz w:val="24"/>
                <w:szCs w:val="24"/>
              </w:rPr>
              <w:t>half day</w:t>
            </w:r>
            <w:proofErr w:type="spellEnd"/>
            <w:r w:rsidRPr="003C3474">
              <w:rPr>
                <w:rFonts w:eastAsia="Times New Roman"/>
                <w:b/>
                <w:bCs/>
                <w:sz w:val="24"/>
                <w:szCs w:val="24"/>
              </w:rPr>
              <w:t xml:space="preserve"> session</w:t>
            </w:r>
            <w:r w:rsidRPr="003C3474">
              <w:rPr>
                <w:rFonts w:eastAsia="Times New Roman"/>
                <w:sz w:val="24"/>
                <w:szCs w:val="24"/>
              </w:rPr>
              <w:t> </w:t>
            </w:r>
          </w:p>
          <w:p w14:paraId="203B28C9" w14:textId="1EEDFB48" w:rsidR="003C3474" w:rsidRPr="003C3474" w:rsidRDefault="003C3474" w:rsidP="00C529B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474">
              <w:rPr>
                <w:rFonts w:eastAsia="Times New Roman"/>
                <w:sz w:val="24"/>
                <w:szCs w:val="24"/>
              </w:rPr>
              <w:t>suggest be prepared with any queries in case time is short  </w:t>
            </w:r>
          </w:p>
        </w:tc>
      </w:tr>
      <w:tr w:rsidR="003C3474" w:rsidRPr="003C3474" w14:paraId="2F4931F2" w14:textId="77777777" w:rsidTr="003C3474"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866CC6" w14:textId="77777777" w:rsidR="003C3474" w:rsidRPr="003C3474" w:rsidRDefault="003C3474" w:rsidP="003C3474">
            <w:pPr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474">
              <w:rPr>
                <w:rFonts w:eastAsia="Times New Roman"/>
                <w:sz w:val="24"/>
                <w:szCs w:val="24"/>
              </w:rPr>
              <w:t>12:30 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1268BE" w14:textId="2ACDCCB4" w:rsidR="003C3474" w:rsidRPr="003C3474" w:rsidRDefault="003C3474" w:rsidP="00C529B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474">
              <w:rPr>
                <w:rFonts w:eastAsia="Times New Roman"/>
                <w:sz w:val="24"/>
                <w:szCs w:val="24"/>
              </w:rPr>
              <w:t>Lunch time and networking  </w:t>
            </w:r>
          </w:p>
        </w:tc>
      </w:tr>
      <w:tr w:rsidR="003C3474" w:rsidRPr="003C3474" w14:paraId="14F9741A" w14:textId="77777777" w:rsidTr="003C3474"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0DD121" w14:textId="77777777" w:rsidR="003C3474" w:rsidRPr="003C3474" w:rsidRDefault="003C3474" w:rsidP="003C3474">
            <w:pPr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474">
              <w:rPr>
                <w:rFonts w:eastAsia="Times New Roman"/>
                <w:sz w:val="24"/>
                <w:szCs w:val="24"/>
              </w:rPr>
              <w:t>13:15  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FFE4CE" w14:textId="3432DD2C" w:rsidR="003C3474" w:rsidRPr="003C3474" w:rsidRDefault="003C3474" w:rsidP="00C529B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474">
              <w:rPr>
                <w:rFonts w:eastAsia="Times New Roman"/>
                <w:b/>
                <w:bCs/>
                <w:sz w:val="24"/>
                <w:szCs w:val="24"/>
              </w:rPr>
              <w:t>Working in small groups – behaviours that enhance and disrupt? When to intervene? (Large group discussion)</w:t>
            </w:r>
            <w:r w:rsidRPr="003C3474">
              <w:rPr>
                <w:rFonts w:eastAsia="Times New Roman"/>
                <w:sz w:val="24"/>
                <w:szCs w:val="24"/>
              </w:rPr>
              <w:t>  </w:t>
            </w:r>
          </w:p>
        </w:tc>
      </w:tr>
      <w:tr w:rsidR="003C3474" w:rsidRPr="003C3474" w14:paraId="534283DA" w14:textId="77777777" w:rsidTr="003C3474"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E7C4F0" w14:textId="77777777" w:rsidR="003C3474" w:rsidRPr="003C3474" w:rsidRDefault="003C3474" w:rsidP="003C3474">
            <w:pPr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474">
              <w:rPr>
                <w:rFonts w:eastAsia="Times New Roman"/>
                <w:sz w:val="24"/>
                <w:szCs w:val="24"/>
              </w:rPr>
              <w:t>13:45 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7B0D92" w14:textId="1E5BBB46" w:rsidR="003C3474" w:rsidRPr="003C3474" w:rsidRDefault="003C3474" w:rsidP="003C34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474">
              <w:rPr>
                <w:rFonts w:eastAsia="Times New Roman"/>
                <w:b/>
                <w:bCs/>
                <w:sz w:val="24"/>
                <w:szCs w:val="24"/>
              </w:rPr>
              <w:t>Working in small groups – practical skills practice (part 1)</w:t>
            </w:r>
            <w:r w:rsidRPr="003C3474">
              <w:rPr>
                <w:rFonts w:eastAsia="Times New Roman"/>
                <w:sz w:val="24"/>
                <w:szCs w:val="24"/>
              </w:rPr>
              <w:t> </w:t>
            </w:r>
          </w:p>
          <w:p w14:paraId="4DB5D1E8" w14:textId="402C418C" w:rsidR="003C3474" w:rsidRPr="003C3474" w:rsidRDefault="003C3474" w:rsidP="00C529B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474">
              <w:rPr>
                <w:rFonts w:eastAsia="Times New Roman"/>
                <w:sz w:val="24"/>
                <w:szCs w:val="24"/>
              </w:rPr>
              <w:t>Managing behaviours that disrupt and how to intervene?  </w:t>
            </w:r>
          </w:p>
        </w:tc>
      </w:tr>
      <w:tr w:rsidR="003C3474" w:rsidRPr="003C3474" w14:paraId="380FC14A" w14:textId="77777777" w:rsidTr="003C3474"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C9227B" w14:textId="77777777" w:rsidR="003C3474" w:rsidRPr="003C3474" w:rsidRDefault="003C3474" w:rsidP="003C3474">
            <w:pPr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474">
              <w:rPr>
                <w:rFonts w:eastAsia="Times New Roman"/>
                <w:sz w:val="24"/>
                <w:szCs w:val="24"/>
              </w:rPr>
              <w:t>14:45 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CCC789" w14:textId="7CDB7EE2" w:rsidR="003C3474" w:rsidRPr="003C3474" w:rsidRDefault="003C3474" w:rsidP="00C529B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474">
              <w:rPr>
                <w:rFonts w:eastAsia="Times New Roman"/>
                <w:sz w:val="24"/>
                <w:szCs w:val="24"/>
              </w:rPr>
              <w:t>Afternoon break  </w:t>
            </w:r>
          </w:p>
        </w:tc>
      </w:tr>
      <w:tr w:rsidR="003C3474" w:rsidRPr="003C3474" w14:paraId="5A7B2FE6" w14:textId="77777777" w:rsidTr="003C3474"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770AA6" w14:textId="77777777" w:rsidR="003C3474" w:rsidRPr="003C3474" w:rsidRDefault="003C3474" w:rsidP="003C3474">
            <w:pPr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474">
              <w:rPr>
                <w:rFonts w:eastAsia="Times New Roman"/>
                <w:sz w:val="24"/>
                <w:szCs w:val="24"/>
              </w:rPr>
              <w:t>15:00 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2FF29C" w14:textId="0B9F9AF1" w:rsidR="003C3474" w:rsidRPr="003C3474" w:rsidRDefault="003C3474" w:rsidP="00C529B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474">
              <w:rPr>
                <w:rFonts w:eastAsia="Times New Roman"/>
                <w:b/>
                <w:bCs/>
                <w:sz w:val="24"/>
                <w:szCs w:val="24"/>
              </w:rPr>
              <w:t>Working in small groups – practical skills practice (part 2)</w:t>
            </w:r>
            <w:r w:rsidRPr="003C3474">
              <w:rPr>
                <w:rFonts w:eastAsia="Times New Roman"/>
                <w:sz w:val="24"/>
                <w:szCs w:val="24"/>
              </w:rPr>
              <w:t>  </w:t>
            </w:r>
          </w:p>
        </w:tc>
      </w:tr>
      <w:tr w:rsidR="003C3474" w:rsidRPr="003C3474" w14:paraId="13EDB2BD" w14:textId="77777777" w:rsidTr="003C3474"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E9739B" w14:textId="77777777" w:rsidR="003C3474" w:rsidRPr="003C3474" w:rsidRDefault="003C3474" w:rsidP="003C3474">
            <w:pPr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474">
              <w:rPr>
                <w:rFonts w:eastAsia="Times New Roman"/>
                <w:sz w:val="24"/>
                <w:szCs w:val="24"/>
              </w:rPr>
              <w:t>15:30 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63E8FC" w14:textId="0507C654" w:rsidR="003C3474" w:rsidRPr="003C3474" w:rsidRDefault="003C3474" w:rsidP="00C529B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474">
              <w:rPr>
                <w:rFonts w:eastAsia="Times New Roman"/>
                <w:b/>
                <w:bCs/>
                <w:sz w:val="24"/>
                <w:szCs w:val="24"/>
              </w:rPr>
              <w:t>Summary – feedback and forward planning</w:t>
            </w:r>
            <w:r w:rsidRPr="003C3474">
              <w:rPr>
                <w:rFonts w:eastAsia="Times New Roman"/>
                <w:sz w:val="24"/>
                <w:szCs w:val="24"/>
              </w:rPr>
              <w:t> </w:t>
            </w:r>
            <w:bookmarkStart w:id="0" w:name="_GoBack"/>
            <w:bookmarkEnd w:id="0"/>
            <w:r w:rsidRPr="003C3474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3C3474" w:rsidRPr="003C3474" w14:paraId="164474B0" w14:textId="77777777" w:rsidTr="003C3474"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EEB011" w14:textId="77777777" w:rsidR="003C3474" w:rsidRPr="003C3474" w:rsidRDefault="003C3474" w:rsidP="003C3474">
            <w:pPr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474">
              <w:rPr>
                <w:rFonts w:eastAsia="Times New Roman"/>
                <w:sz w:val="24"/>
                <w:szCs w:val="24"/>
              </w:rPr>
              <w:t>16:00 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E52EE1" w14:textId="77777777" w:rsidR="003C3474" w:rsidRPr="003C3474" w:rsidRDefault="003C3474" w:rsidP="003C3474">
            <w:pPr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474">
              <w:rPr>
                <w:rFonts w:eastAsia="Times New Roman"/>
                <w:sz w:val="24"/>
                <w:szCs w:val="24"/>
              </w:rPr>
              <w:t>Finish  </w:t>
            </w:r>
          </w:p>
        </w:tc>
      </w:tr>
    </w:tbl>
    <w:p w14:paraId="5DA3078B" w14:textId="77777777" w:rsidR="003C3474" w:rsidRPr="003C3474" w:rsidRDefault="003C3474" w:rsidP="003C3474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C3474">
        <w:rPr>
          <w:rFonts w:eastAsia="Times New Roman"/>
        </w:rPr>
        <w:t> </w:t>
      </w:r>
      <w:r w:rsidRPr="003C3474">
        <w:rPr>
          <w:rFonts w:eastAsia="Times New Roman"/>
          <w:sz w:val="24"/>
          <w:szCs w:val="24"/>
        </w:rPr>
        <w:t>Steve Holmes (January 2022) </w:t>
      </w:r>
    </w:p>
    <w:p w14:paraId="5B3D3CA8" w14:textId="77777777" w:rsidR="003C3474" w:rsidRPr="003C3474" w:rsidRDefault="003C3474" w:rsidP="003C3474">
      <w:pPr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574CE620" w14:textId="77777777" w:rsidR="003C3474" w:rsidRPr="003C3474" w:rsidRDefault="14EF40CB" w:rsidP="003C3474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E0EFB48">
        <w:rPr>
          <w:rFonts w:eastAsia="Times New Roman"/>
        </w:rPr>
        <w:t> </w:t>
      </w:r>
    </w:p>
    <w:p w14:paraId="4B88D224" w14:textId="22912BDD" w:rsidR="006272A8" w:rsidRDefault="006272A8" w:rsidP="0E0EFB48">
      <w:pPr>
        <w:rPr>
          <w:rFonts w:eastAsia="Calibri"/>
        </w:rPr>
      </w:pPr>
    </w:p>
    <w:p w14:paraId="4F62C9B7" w14:textId="594AB799" w:rsidR="0E0EFB48" w:rsidRDefault="0E0EFB48" w:rsidP="0E0EFB48">
      <w:pPr>
        <w:rPr>
          <w:rFonts w:eastAsia="Calibri"/>
        </w:rPr>
      </w:pPr>
    </w:p>
    <w:p w14:paraId="02DA4B33" w14:textId="5A94E457" w:rsidR="0E0EFB48" w:rsidRDefault="0E0EFB48" w:rsidP="0E0EFB48">
      <w:pPr>
        <w:rPr>
          <w:rFonts w:eastAsia="Calibri"/>
        </w:rPr>
      </w:pPr>
    </w:p>
    <w:p w14:paraId="36F5444C" w14:textId="77777777" w:rsidR="006272A8" w:rsidRPr="006272A8" w:rsidRDefault="006272A8"/>
    <w:sectPr w:rsidR="006272A8" w:rsidRPr="006272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ParagraphRange paragraphId="608977315" textId="717667176" start="13" length="4" invalidationStart="13" invalidationLength="4" id="BhcuT1QU"/>
    <int:ParagraphRange paragraphId="1233646853" textId="2084371455" start="12" length="4" invalidationStart="12" invalidationLength="4" id="5HLpBsX+"/>
  </int:Manifest>
  <int:Observations>
    <int:Content id="BhcuT1QU">
      <int:Rejection type="LegacyProofing"/>
    </int:Content>
    <int:Content id="5HLpBsX+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03CAD"/>
    <w:multiLevelType w:val="hybridMultilevel"/>
    <w:tmpl w:val="D7BAB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E22DD"/>
    <w:multiLevelType w:val="hybridMultilevel"/>
    <w:tmpl w:val="9F5AD072"/>
    <w:lvl w:ilvl="0" w:tplc="1540B5A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D3744"/>
    <w:multiLevelType w:val="hybridMultilevel"/>
    <w:tmpl w:val="F388339C"/>
    <w:lvl w:ilvl="0" w:tplc="480202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B0F5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6E05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FA5C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0E9F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FA5D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4AA3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E04B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F664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40916"/>
    <w:multiLevelType w:val="hybridMultilevel"/>
    <w:tmpl w:val="83EA39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074FC"/>
    <w:multiLevelType w:val="hybridMultilevel"/>
    <w:tmpl w:val="8F10C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DC4C37"/>
    <w:multiLevelType w:val="hybridMultilevel"/>
    <w:tmpl w:val="57E2FC42"/>
    <w:lvl w:ilvl="0" w:tplc="F7A4F0F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CD04D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705E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08D8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6C99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3CB3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C23F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A41C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486B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6A2098"/>
    <w:multiLevelType w:val="hybridMultilevel"/>
    <w:tmpl w:val="3282257C"/>
    <w:lvl w:ilvl="0" w:tplc="4A96C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7C2EF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BAEE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C21C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0055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7443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D0E9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78B4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6C19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5C0"/>
    <w:rsid w:val="00063E8E"/>
    <w:rsid w:val="00094BF2"/>
    <w:rsid w:val="000A6982"/>
    <w:rsid w:val="000A7CEF"/>
    <w:rsid w:val="000B15D5"/>
    <w:rsid w:val="000C0177"/>
    <w:rsid w:val="000C3109"/>
    <w:rsid w:val="000E52DA"/>
    <w:rsid w:val="00124EFA"/>
    <w:rsid w:val="00135EE1"/>
    <w:rsid w:val="001432C4"/>
    <w:rsid w:val="00146164"/>
    <w:rsid w:val="00151756"/>
    <w:rsid w:val="001528DB"/>
    <w:rsid w:val="0015758A"/>
    <w:rsid w:val="00168A98"/>
    <w:rsid w:val="00171ACA"/>
    <w:rsid w:val="001B2637"/>
    <w:rsid w:val="001C65C0"/>
    <w:rsid w:val="001F2633"/>
    <w:rsid w:val="001F6D32"/>
    <w:rsid w:val="002212A7"/>
    <w:rsid w:val="0023681C"/>
    <w:rsid w:val="00250DA6"/>
    <w:rsid w:val="00261ABF"/>
    <w:rsid w:val="00265B41"/>
    <w:rsid w:val="00290DEB"/>
    <w:rsid w:val="002A4BE4"/>
    <w:rsid w:val="002A63EF"/>
    <w:rsid w:val="002C566B"/>
    <w:rsid w:val="002D10F8"/>
    <w:rsid w:val="002E65D7"/>
    <w:rsid w:val="002F6017"/>
    <w:rsid w:val="00345B1E"/>
    <w:rsid w:val="00346DBB"/>
    <w:rsid w:val="003C3474"/>
    <w:rsid w:val="003F7EC7"/>
    <w:rsid w:val="00400C14"/>
    <w:rsid w:val="004042F4"/>
    <w:rsid w:val="00414F83"/>
    <w:rsid w:val="00424797"/>
    <w:rsid w:val="004B5FB3"/>
    <w:rsid w:val="005126E0"/>
    <w:rsid w:val="005238E3"/>
    <w:rsid w:val="00534104"/>
    <w:rsid w:val="00555518"/>
    <w:rsid w:val="00571806"/>
    <w:rsid w:val="0058470F"/>
    <w:rsid w:val="00586E79"/>
    <w:rsid w:val="005D6861"/>
    <w:rsid w:val="005E7506"/>
    <w:rsid w:val="005F4804"/>
    <w:rsid w:val="006225A7"/>
    <w:rsid w:val="006272A8"/>
    <w:rsid w:val="00660851"/>
    <w:rsid w:val="00662BA6"/>
    <w:rsid w:val="006A0175"/>
    <w:rsid w:val="006B5A0D"/>
    <w:rsid w:val="006F549F"/>
    <w:rsid w:val="00710719"/>
    <w:rsid w:val="00711C91"/>
    <w:rsid w:val="0071207A"/>
    <w:rsid w:val="00717389"/>
    <w:rsid w:val="007743BA"/>
    <w:rsid w:val="007A1FB8"/>
    <w:rsid w:val="007E20A6"/>
    <w:rsid w:val="00805CC8"/>
    <w:rsid w:val="00840682"/>
    <w:rsid w:val="00856E93"/>
    <w:rsid w:val="00896848"/>
    <w:rsid w:val="008C13AF"/>
    <w:rsid w:val="008C588A"/>
    <w:rsid w:val="00912BFA"/>
    <w:rsid w:val="009335CC"/>
    <w:rsid w:val="00933825"/>
    <w:rsid w:val="0093484D"/>
    <w:rsid w:val="009E7A34"/>
    <w:rsid w:val="009F0B8F"/>
    <w:rsid w:val="00A02B93"/>
    <w:rsid w:val="00A20E90"/>
    <w:rsid w:val="00A5547B"/>
    <w:rsid w:val="00A64A49"/>
    <w:rsid w:val="00A90BCD"/>
    <w:rsid w:val="00A967B0"/>
    <w:rsid w:val="00AB1FB4"/>
    <w:rsid w:val="00AE1D44"/>
    <w:rsid w:val="00AE4792"/>
    <w:rsid w:val="00AE6A4D"/>
    <w:rsid w:val="00B10D40"/>
    <w:rsid w:val="00B8436C"/>
    <w:rsid w:val="00BD12C2"/>
    <w:rsid w:val="00C479EC"/>
    <w:rsid w:val="00C529B4"/>
    <w:rsid w:val="00C5655B"/>
    <w:rsid w:val="00C6500F"/>
    <w:rsid w:val="00D56EBC"/>
    <w:rsid w:val="00D90070"/>
    <w:rsid w:val="00D95D8F"/>
    <w:rsid w:val="00DC315F"/>
    <w:rsid w:val="00E13C45"/>
    <w:rsid w:val="00E221AB"/>
    <w:rsid w:val="00E36D8A"/>
    <w:rsid w:val="00E61F2E"/>
    <w:rsid w:val="00E90FF1"/>
    <w:rsid w:val="00EA29FE"/>
    <w:rsid w:val="00ED4DD2"/>
    <w:rsid w:val="00F005FF"/>
    <w:rsid w:val="00F25157"/>
    <w:rsid w:val="00F31CBA"/>
    <w:rsid w:val="00F94A65"/>
    <w:rsid w:val="00FC5514"/>
    <w:rsid w:val="00FE0F7B"/>
    <w:rsid w:val="011FC855"/>
    <w:rsid w:val="02EA934B"/>
    <w:rsid w:val="03785393"/>
    <w:rsid w:val="0442EE27"/>
    <w:rsid w:val="04D251AC"/>
    <w:rsid w:val="0558DEE6"/>
    <w:rsid w:val="058208E7"/>
    <w:rsid w:val="06094E78"/>
    <w:rsid w:val="065380D3"/>
    <w:rsid w:val="06ECB7E8"/>
    <w:rsid w:val="071C0C6E"/>
    <w:rsid w:val="07C16905"/>
    <w:rsid w:val="093B8A25"/>
    <w:rsid w:val="0984429B"/>
    <w:rsid w:val="0A364F33"/>
    <w:rsid w:val="0AD7C20E"/>
    <w:rsid w:val="0B891DC8"/>
    <w:rsid w:val="0D646A3A"/>
    <w:rsid w:val="0DE75136"/>
    <w:rsid w:val="0E0EFB48"/>
    <w:rsid w:val="0E57B3BE"/>
    <w:rsid w:val="0F1A707A"/>
    <w:rsid w:val="0FAB3331"/>
    <w:rsid w:val="0FE5AD3A"/>
    <w:rsid w:val="106D651B"/>
    <w:rsid w:val="11BD75E6"/>
    <w:rsid w:val="126D4F83"/>
    <w:rsid w:val="12C5967D"/>
    <w:rsid w:val="13DD3179"/>
    <w:rsid w:val="14EF40CB"/>
    <w:rsid w:val="15F9959F"/>
    <w:rsid w:val="1602A9E5"/>
    <w:rsid w:val="169BFF61"/>
    <w:rsid w:val="16CE0DB8"/>
    <w:rsid w:val="1722D9B7"/>
    <w:rsid w:val="1736AF76"/>
    <w:rsid w:val="17866EFE"/>
    <w:rsid w:val="17E56DA7"/>
    <w:rsid w:val="1805B6C8"/>
    <w:rsid w:val="18120F61"/>
    <w:rsid w:val="18FDC187"/>
    <w:rsid w:val="19223F5F"/>
    <w:rsid w:val="1A54A349"/>
    <w:rsid w:val="1A7F3FEF"/>
    <w:rsid w:val="1BB47A26"/>
    <w:rsid w:val="1CB05F62"/>
    <w:rsid w:val="1D2E19F1"/>
    <w:rsid w:val="1DA85A2D"/>
    <w:rsid w:val="1EA3A544"/>
    <w:rsid w:val="1EACCDD4"/>
    <w:rsid w:val="1ED91E66"/>
    <w:rsid w:val="1EFFB9A8"/>
    <w:rsid w:val="1F910998"/>
    <w:rsid w:val="20C3A207"/>
    <w:rsid w:val="211563D6"/>
    <w:rsid w:val="23700B7E"/>
    <w:rsid w:val="245931A4"/>
    <w:rsid w:val="24F3A10E"/>
    <w:rsid w:val="2667AE96"/>
    <w:rsid w:val="268E2E25"/>
    <w:rsid w:val="26FAB7EF"/>
    <w:rsid w:val="27C157C8"/>
    <w:rsid w:val="2802D18F"/>
    <w:rsid w:val="2817B6DD"/>
    <w:rsid w:val="28ADC27C"/>
    <w:rsid w:val="296E6EA6"/>
    <w:rsid w:val="29778D42"/>
    <w:rsid w:val="2980004C"/>
    <w:rsid w:val="29A160FC"/>
    <w:rsid w:val="2ACEECC4"/>
    <w:rsid w:val="2CA0D622"/>
    <w:rsid w:val="2CE57BFF"/>
    <w:rsid w:val="2D0A2F5A"/>
    <w:rsid w:val="2D251083"/>
    <w:rsid w:val="2E2A6F8D"/>
    <w:rsid w:val="2E5ECF1E"/>
    <w:rsid w:val="2E7610E7"/>
    <w:rsid w:val="2ECFE2AD"/>
    <w:rsid w:val="2EE7E47D"/>
    <w:rsid w:val="2EECA177"/>
    <w:rsid w:val="2F44A115"/>
    <w:rsid w:val="2F534887"/>
    <w:rsid w:val="2F96D63E"/>
    <w:rsid w:val="2FCF5803"/>
    <w:rsid w:val="30AA7F08"/>
    <w:rsid w:val="3140CBE3"/>
    <w:rsid w:val="325C6DD5"/>
    <w:rsid w:val="334811A8"/>
    <w:rsid w:val="338408A7"/>
    <w:rsid w:val="33E3228E"/>
    <w:rsid w:val="34017CD5"/>
    <w:rsid w:val="34A9D366"/>
    <w:rsid w:val="34C56582"/>
    <w:rsid w:val="3580A3D7"/>
    <w:rsid w:val="360E833A"/>
    <w:rsid w:val="362DA0D8"/>
    <w:rsid w:val="36FE47D6"/>
    <w:rsid w:val="37670BC2"/>
    <w:rsid w:val="37B49FB8"/>
    <w:rsid w:val="3B23B649"/>
    <w:rsid w:val="3BE325A3"/>
    <w:rsid w:val="3C04D4E4"/>
    <w:rsid w:val="3CF4D953"/>
    <w:rsid w:val="3CF7130E"/>
    <w:rsid w:val="3D94D29B"/>
    <w:rsid w:val="3DF5ACF0"/>
    <w:rsid w:val="3E9E1182"/>
    <w:rsid w:val="3EA028A7"/>
    <w:rsid w:val="3EADBAA1"/>
    <w:rsid w:val="3FE80372"/>
    <w:rsid w:val="40FA0040"/>
    <w:rsid w:val="4175A516"/>
    <w:rsid w:val="41B9E0D2"/>
    <w:rsid w:val="41C94726"/>
    <w:rsid w:val="41CFFAA5"/>
    <w:rsid w:val="4230454A"/>
    <w:rsid w:val="423E8C0E"/>
    <w:rsid w:val="425187AB"/>
    <w:rsid w:val="42EE55DB"/>
    <w:rsid w:val="43D7F155"/>
    <w:rsid w:val="43F99E83"/>
    <w:rsid w:val="44608983"/>
    <w:rsid w:val="44A1D021"/>
    <w:rsid w:val="45004525"/>
    <w:rsid w:val="453265CB"/>
    <w:rsid w:val="458A6F71"/>
    <w:rsid w:val="45E96998"/>
    <w:rsid w:val="45FDC99E"/>
    <w:rsid w:val="45FDF42D"/>
    <w:rsid w:val="46590768"/>
    <w:rsid w:val="465BB21E"/>
    <w:rsid w:val="4684CCF7"/>
    <w:rsid w:val="474B2B56"/>
    <w:rsid w:val="48AA268F"/>
    <w:rsid w:val="4B10CFE5"/>
    <w:rsid w:val="4B259A5A"/>
    <w:rsid w:val="4C2429E5"/>
    <w:rsid w:val="4C932266"/>
    <w:rsid w:val="4CDCC0DC"/>
    <w:rsid w:val="4D42A4CF"/>
    <w:rsid w:val="4D5F6A9F"/>
    <w:rsid w:val="4E2CC85D"/>
    <w:rsid w:val="4F0C5C85"/>
    <w:rsid w:val="4F30809F"/>
    <w:rsid w:val="4FB7F55F"/>
    <w:rsid w:val="4FF90B7D"/>
    <w:rsid w:val="50A42346"/>
    <w:rsid w:val="528D64AF"/>
    <w:rsid w:val="528D6B31"/>
    <w:rsid w:val="529C8C43"/>
    <w:rsid w:val="537A9483"/>
    <w:rsid w:val="5481284F"/>
    <w:rsid w:val="54EFCA39"/>
    <w:rsid w:val="54F18B7D"/>
    <w:rsid w:val="550ABCC3"/>
    <w:rsid w:val="55701536"/>
    <w:rsid w:val="55CFBBCC"/>
    <w:rsid w:val="567AC649"/>
    <w:rsid w:val="567AE08F"/>
    <w:rsid w:val="569910F3"/>
    <w:rsid w:val="56DCA71C"/>
    <w:rsid w:val="578618AF"/>
    <w:rsid w:val="585699FA"/>
    <w:rsid w:val="586366F6"/>
    <w:rsid w:val="58C6919E"/>
    <w:rsid w:val="58D08C4B"/>
    <w:rsid w:val="5A13FA50"/>
    <w:rsid w:val="5BAFBE17"/>
    <w:rsid w:val="5BE2C6CE"/>
    <w:rsid w:val="5C5000E6"/>
    <w:rsid w:val="5C978071"/>
    <w:rsid w:val="5D82388B"/>
    <w:rsid w:val="5DBBB202"/>
    <w:rsid w:val="5F7C2F8B"/>
    <w:rsid w:val="5FA1B0CA"/>
    <w:rsid w:val="61FB5D9C"/>
    <w:rsid w:val="6347FB4C"/>
    <w:rsid w:val="64CC8A18"/>
    <w:rsid w:val="65428320"/>
    <w:rsid w:val="65CFE5CA"/>
    <w:rsid w:val="6651C643"/>
    <w:rsid w:val="66B72243"/>
    <w:rsid w:val="66F1F770"/>
    <w:rsid w:val="671FE1AC"/>
    <w:rsid w:val="673505F0"/>
    <w:rsid w:val="679C550B"/>
    <w:rsid w:val="67E850E8"/>
    <w:rsid w:val="680AF5A6"/>
    <w:rsid w:val="6834A7FA"/>
    <w:rsid w:val="6920B3CC"/>
    <w:rsid w:val="695A4C74"/>
    <w:rsid w:val="69A4D6B6"/>
    <w:rsid w:val="6A346AD2"/>
    <w:rsid w:val="6AC5CF17"/>
    <w:rsid w:val="6C1AE2D6"/>
    <w:rsid w:val="6CBA8986"/>
    <w:rsid w:val="6CCC6446"/>
    <w:rsid w:val="6DB8AD6F"/>
    <w:rsid w:val="6EA3E97E"/>
    <w:rsid w:val="6F4B71B3"/>
    <w:rsid w:val="6F9EAE8C"/>
    <w:rsid w:val="6F9F8375"/>
    <w:rsid w:val="6FA723C1"/>
    <w:rsid w:val="7130B199"/>
    <w:rsid w:val="71DB8A40"/>
    <w:rsid w:val="72EE3AA0"/>
    <w:rsid w:val="73286E2A"/>
    <w:rsid w:val="75084168"/>
    <w:rsid w:val="75334A63"/>
    <w:rsid w:val="7700B6E4"/>
    <w:rsid w:val="77287A99"/>
    <w:rsid w:val="773BE742"/>
    <w:rsid w:val="774ABE71"/>
    <w:rsid w:val="77583B97"/>
    <w:rsid w:val="785EBCC3"/>
    <w:rsid w:val="78D1F505"/>
    <w:rsid w:val="78E27A53"/>
    <w:rsid w:val="7905F6B8"/>
    <w:rsid w:val="79158F1A"/>
    <w:rsid w:val="7939D417"/>
    <w:rsid w:val="7A0DDC95"/>
    <w:rsid w:val="7A10C30A"/>
    <w:rsid w:val="7AA3A995"/>
    <w:rsid w:val="7AAEBD73"/>
    <w:rsid w:val="7AC62732"/>
    <w:rsid w:val="7B6FD570"/>
    <w:rsid w:val="7BC7B3EA"/>
    <w:rsid w:val="7BF5C49E"/>
    <w:rsid w:val="7BFF03A2"/>
    <w:rsid w:val="7C4A8DD4"/>
    <w:rsid w:val="7C70FBA2"/>
    <w:rsid w:val="7D25823A"/>
    <w:rsid w:val="7DB5EB76"/>
    <w:rsid w:val="7DE228DA"/>
    <w:rsid w:val="7E27D23B"/>
    <w:rsid w:val="7F7CA6BA"/>
    <w:rsid w:val="7FE79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F814E"/>
  <w15:docId w15:val="{DD132C64-F236-475F-AD81-6B31E07A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65C0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A20E9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65C0"/>
    <w:rPr>
      <w:color w:val="0563C1"/>
      <w:u w:val="single"/>
    </w:rPr>
  </w:style>
  <w:style w:type="paragraph" w:customStyle="1" w:styleId="xmsonormal">
    <w:name w:val="x_msonormal"/>
    <w:basedOn w:val="Normal"/>
    <w:rsid w:val="001C65C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72A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27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71806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DC31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C315F"/>
  </w:style>
  <w:style w:type="character" w:customStyle="1" w:styleId="eop">
    <w:name w:val="eop"/>
    <w:basedOn w:val="DefaultParagraphFont"/>
    <w:rsid w:val="00DC315F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20E9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scxw146167126">
    <w:name w:val="scxw146167126"/>
    <w:basedOn w:val="DefaultParagraphFont"/>
    <w:rsid w:val="003C3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31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8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67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9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86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8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76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7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9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59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3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3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97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1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05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4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5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3745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1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31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0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46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6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2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35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6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7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4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94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6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9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59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2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58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4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5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25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05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8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32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65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6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3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5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5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06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46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62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7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6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59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6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8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9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99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8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90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77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4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0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1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5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1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3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5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78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79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8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24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5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87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9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7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85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2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3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87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7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0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42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5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1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8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5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4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7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8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6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6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06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6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5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25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97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64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1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3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17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52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93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8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33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16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3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8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73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9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1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82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5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43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8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08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3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03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8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7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27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6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9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0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7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304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44372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210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4570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915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3562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5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e80603381c464d93" Type="http://schemas.microsoft.com/office/2019/09/relationships/intelligence" Target="intelligenc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orms.office.com/Pages/ResponsePage.aspx?id=K5Gn_5ewMUGcD9DoB1Wyq56gJbduz3JJohOvgZ8oczBUOTUzODBDOVZETklEQ0kwTDgzV00xNjNRUi4u" TargetMode="Externa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54AC882B70A04991C28CEB89B74204" ma:contentTypeVersion="8" ma:contentTypeDescription="Create a new document." ma:contentTypeScope="" ma:versionID="f5b0599c4a6609e2432535f946229f98">
  <xsd:schema xmlns:xsd="http://www.w3.org/2001/XMLSchema" xmlns:xs="http://www.w3.org/2001/XMLSchema" xmlns:p="http://schemas.microsoft.com/office/2006/metadata/properties" xmlns:ns2="2b4b3c88-c43d-4eb9-af3b-4800b14d4fa5" xmlns:ns3="1019b73d-4ebc-41e2-8b0b-ddc729e07acc" targetNamespace="http://schemas.microsoft.com/office/2006/metadata/properties" ma:root="true" ma:fieldsID="6531582f3461ca363aa0a32ac8a64f40" ns2:_="" ns3:_="">
    <xsd:import namespace="2b4b3c88-c43d-4eb9-af3b-4800b14d4fa5"/>
    <xsd:import namespace="1019b73d-4ebc-41e2-8b0b-ddc729e07a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b3c88-c43d-4eb9-af3b-4800b14d4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9b73d-4ebc-41e2-8b0b-ddc729e07ac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019b73d-4ebc-41e2-8b0b-ddc729e07acc">
      <UserInfo>
        <DisplayName>Martyn Hewett</DisplayName>
        <AccountId>14</AccountId>
        <AccountType/>
      </UserInfo>
      <UserInfo>
        <DisplayName>Helen Rochester</DisplayName>
        <AccountId>17</AccountId>
        <AccountType/>
      </UserInfo>
      <UserInfo>
        <DisplayName>Clare Whittle</DisplayName>
        <AccountId>13</AccountId>
        <AccountType/>
      </UserInfo>
      <UserInfo>
        <DisplayName>Deirdre Phillips</DisplayName>
        <AccountId>44</AccountId>
        <AccountType/>
      </UserInfo>
      <UserInfo>
        <DisplayName>Primary Care Academy (SW)</DisplayName>
        <AccountId>16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2603C88-71D4-4C4F-A2D3-6FB6FA5D55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253A5B-48C4-4A6B-8C5F-52EF9158D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4b3c88-c43d-4eb9-af3b-4800b14d4fa5"/>
    <ds:schemaRef ds:uri="1019b73d-4ebc-41e2-8b0b-ddc729e07a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C80143-C4E5-4957-8260-F181C6C6D86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019b73d-4ebc-41e2-8b0b-ddc729e07acc"/>
    <ds:schemaRef ds:uri="http://purl.org/dc/elements/1.1/"/>
    <ds:schemaRef ds:uri="http://schemas.microsoft.com/office/2006/documentManagement/types"/>
    <ds:schemaRef ds:uri="2b4b3c88-c43d-4eb9-af3b-4800b14d4fa5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Hospitals Plymouth</Company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Weaver</dc:creator>
  <cp:lastModifiedBy>Johns Sarah (Somerset Local Medical Committee)</cp:lastModifiedBy>
  <cp:revision>3</cp:revision>
  <cp:lastPrinted>2021-03-08T19:42:00Z</cp:lastPrinted>
  <dcterms:created xsi:type="dcterms:W3CDTF">2022-01-27T10:59:00Z</dcterms:created>
  <dcterms:modified xsi:type="dcterms:W3CDTF">2022-01-27T11:01:00Z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0x010100E854AC882B70A04991C28CEB89B74204</vt:lpwstr>
  </property>
</Properties>
</file>