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8A" w:rsidRPr="00FC588A" w:rsidRDefault="00FC588A" w:rsidP="00FC58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 ADMINISTRATOR</w:t>
      </w: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5495"/>
        <w:gridCol w:w="1985"/>
        <w:gridCol w:w="1739"/>
      </w:tblGrid>
      <w:tr w:rsidR="006424C1" w:rsidTr="00970E28">
        <w:trPr>
          <w:trHeight w:val="423"/>
        </w:trPr>
        <w:tc>
          <w:tcPr>
            <w:tcW w:w="5495" w:type="dxa"/>
            <w:shd w:val="clear" w:color="auto" w:fill="4F81BD" w:themeFill="accent1"/>
          </w:tcPr>
          <w:p w:rsidR="006424C1" w:rsidRPr="006424C1" w:rsidRDefault="006424C1" w:rsidP="006424C1">
            <w:pPr>
              <w:rPr>
                <w:rFonts w:ascii="Arial" w:hAnsi="Arial" w:cs="Arial"/>
                <w:b/>
                <w:sz w:val="24"/>
                <w:szCs w:val="24"/>
                <w:highlight w:val="blue"/>
              </w:rPr>
            </w:pPr>
          </w:p>
        </w:tc>
        <w:tc>
          <w:tcPr>
            <w:tcW w:w="1985" w:type="dxa"/>
          </w:tcPr>
          <w:p w:rsidR="006424C1" w:rsidRDefault="00970E28" w:rsidP="00970E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739" w:type="dxa"/>
          </w:tcPr>
          <w:p w:rsidR="006424C1" w:rsidRDefault="00970E28" w:rsidP="006424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6424C1" w:rsidTr="00970E28">
        <w:tc>
          <w:tcPr>
            <w:tcW w:w="5495" w:type="dxa"/>
            <w:shd w:val="clear" w:color="auto" w:fill="F2F2F2" w:themeFill="background1" w:themeFillShade="F2"/>
          </w:tcPr>
          <w:p w:rsidR="006424C1" w:rsidRPr="006424C1" w:rsidRDefault="006424C1" w:rsidP="006424C1">
            <w:pPr>
              <w:rPr>
                <w:rFonts w:ascii="Arial" w:hAnsi="Arial" w:cs="Arial"/>
                <w:b/>
                <w:sz w:val="24"/>
                <w:szCs w:val="24"/>
                <w:highlight w:val="blue"/>
              </w:rPr>
            </w:pPr>
            <w:r w:rsidRPr="006424C1">
              <w:rPr>
                <w:rFonts w:ascii="Arial" w:hAnsi="Arial" w:cs="Arial"/>
                <w:b/>
                <w:sz w:val="24"/>
                <w:szCs w:val="24"/>
              </w:rPr>
              <w:t>APPEARANCE</w:t>
            </w:r>
            <w:r>
              <w:rPr>
                <w:rFonts w:ascii="Arial" w:hAnsi="Arial" w:cs="Arial"/>
                <w:b/>
                <w:sz w:val="24"/>
                <w:szCs w:val="24"/>
              </w:rPr>
              <w:t>/MANNER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424C1" w:rsidRPr="006424C1" w:rsidRDefault="006424C1" w:rsidP="006424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6424C1" w:rsidRDefault="006424C1" w:rsidP="006424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24C1" w:rsidTr="00970E28">
        <w:trPr>
          <w:trHeight w:val="418"/>
        </w:trPr>
        <w:tc>
          <w:tcPr>
            <w:tcW w:w="5495" w:type="dxa"/>
          </w:tcPr>
          <w:p w:rsidR="006424C1" w:rsidRPr="006424C1" w:rsidRDefault="006424C1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Dress – smart and appropriate</w:t>
            </w:r>
          </w:p>
        </w:tc>
        <w:tc>
          <w:tcPr>
            <w:tcW w:w="1985" w:type="dxa"/>
          </w:tcPr>
          <w:p w:rsidR="006424C1" w:rsidRPr="00FC588A" w:rsidRDefault="00FC588A" w:rsidP="00FC58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88A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6424C1" w:rsidRPr="00F85D65" w:rsidRDefault="006424C1" w:rsidP="006424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</w:tcPr>
          <w:p w:rsidR="00FC588A" w:rsidRPr="006424C1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 – clear and articulate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F9124F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</w:tcPr>
          <w:p w:rsidR="00FC588A" w:rsidRPr="006424C1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Manner – pleasant and professional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F9124F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4C1" w:rsidTr="00970E28">
        <w:tc>
          <w:tcPr>
            <w:tcW w:w="5495" w:type="dxa"/>
            <w:shd w:val="clear" w:color="auto" w:fill="F2F2F2" w:themeFill="background1" w:themeFillShade="F2"/>
          </w:tcPr>
          <w:p w:rsidR="006424C1" w:rsidRDefault="006424C1" w:rsidP="006424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424C1" w:rsidRDefault="006424C1" w:rsidP="006424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6424C1" w:rsidRDefault="006424C1" w:rsidP="006424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24C1" w:rsidTr="00970E28">
        <w:tc>
          <w:tcPr>
            <w:tcW w:w="5495" w:type="dxa"/>
          </w:tcPr>
          <w:p w:rsidR="006424C1" w:rsidRPr="006424C1" w:rsidRDefault="006424C1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Educated to GCSE level (English and Maths)</w:t>
            </w:r>
          </w:p>
        </w:tc>
        <w:tc>
          <w:tcPr>
            <w:tcW w:w="1985" w:type="dxa"/>
          </w:tcPr>
          <w:p w:rsidR="006424C1" w:rsidRPr="00F85D65" w:rsidRDefault="00FC588A" w:rsidP="00FC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88A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6424C1" w:rsidRPr="00F85D65" w:rsidRDefault="006424C1" w:rsidP="00FC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4C1" w:rsidTr="00970E28">
        <w:tc>
          <w:tcPr>
            <w:tcW w:w="5495" w:type="dxa"/>
          </w:tcPr>
          <w:p w:rsidR="006424C1" w:rsidRPr="006424C1" w:rsidRDefault="006424C1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literacy qualification</w:t>
            </w:r>
          </w:p>
        </w:tc>
        <w:tc>
          <w:tcPr>
            <w:tcW w:w="1985" w:type="dxa"/>
          </w:tcPr>
          <w:p w:rsidR="006424C1" w:rsidRPr="00F85D65" w:rsidRDefault="006424C1" w:rsidP="00FC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6424C1" w:rsidRPr="00F85D65" w:rsidRDefault="00FC588A" w:rsidP="00FC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88A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6424C1" w:rsidTr="00970E28">
        <w:tc>
          <w:tcPr>
            <w:tcW w:w="5495" w:type="dxa"/>
          </w:tcPr>
          <w:p w:rsidR="006424C1" w:rsidRPr="006424C1" w:rsidRDefault="002451CA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Touch typist</w:t>
            </w:r>
          </w:p>
        </w:tc>
        <w:tc>
          <w:tcPr>
            <w:tcW w:w="1985" w:type="dxa"/>
          </w:tcPr>
          <w:p w:rsidR="006424C1" w:rsidRPr="00F85D65" w:rsidRDefault="006424C1" w:rsidP="00FC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6424C1" w:rsidRPr="00F85D65" w:rsidRDefault="00FC588A" w:rsidP="00FC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88A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6424C1" w:rsidTr="00970E28">
        <w:tc>
          <w:tcPr>
            <w:tcW w:w="5495" w:type="dxa"/>
            <w:shd w:val="clear" w:color="auto" w:fill="F2F2F2" w:themeFill="background1" w:themeFillShade="F2"/>
          </w:tcPr>
          <w:p w:rsidR="006424C1" w:rsidRDefault="002451CA" w:rsidP="006424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 AND TRAINING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424C1" w:rsidRDefault="006424C1" w:rsidP="006424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6424C1" w:rsidRDefault="006424C1" w:rsidP="006424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</w:tcPr>
          <w:p w:rsidR="00FC588A" w:rsidRPr="002451CA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experience in an office environment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61762F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FC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</w:tcPr>
          <w:p w:rsidR="00FC588A" w:rsidRPr="002451CA" w:rsidRDefault="00FC588A" w:rsidP="00EC36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experience of working with the public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61762F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FC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4C1" w:rsidTr="00970E28">
        <w:tc>
          <w:tcPr>
            <w:tcW w:w="5495" w:type="dxa"/>
          </w:tcPr>
          <w:p w:rsidR="006424C1" w:rsidRPr="002451CA" w:rsidRDefault="009D363A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in a healthcare setting</w:t>
            </w:r>
          </w:p>
        </w:tc>
        <w:tc>
          <w:tcPr>
            <w:tcW w:w="1985" w:type="dxa"/>
          </w:tcPr>
          <w:p w:rsidR="006424C1" w:rsidRPr="00F85D65" w:rsidRDefault="006424C1" w:rsidP="00FC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6424C1" w:rsidRPr="00F85D65" w:rsidRDefault="00FC588A" w:rsidP="00FC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88A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6424C1" w:rsidTr="00970E28">
        <w:tc>
          <w:tcPr>
            <w:tcW w:w="5495" w:type="dxa"/>
          </w:tcPr>
          <w:p w:rsidR="006424C1" w:rsidRPr="002451CA" w:rsidRDefault="002451CA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working as part of a team</w:t>
            </w:r>
          </w:p>
        </w:tc>
        <w:tc>
          <w:tcPr>
            <w:tcW w:w="1985" w:type="dxa"/>
          </w:tcPr>
          <w:p w:rsidR="006424C1" w:rsidRPr="00F85D65" w:rsidRDefault="00FC588A" w:rsidP="00FC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88A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6424C1" w:rsidRPr="00F85D65" w:rsidRDefault="006424C1" w:rsidP="00FC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4C1" w:rsidTr="00970E28">
        <w:tc>
          <w:tcPr>
            <w:tcW w:w="5495" w:type="dxa"/>
            <w:shd w:val="clear" w:color="auto" w:fill="F2F2F2" w:themeFill="background1" w:themeFillShade="F2"/>
          </w:tcPr>
          <w:p w:rsidR="006424C1" w:rsidRPr="002451CA" w:rsidRDefault="002451CA" w:rsidP="006424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424C1" w:rsidRDefault="006424C1" w:rsidP="006424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6424C1" w:rsidRDefault="006424C1" w:rsidP="006424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24C1" w:rsidTr="00970E28">
        <w:tc>
          <w:tcPr>
            <w:tcW w:w="5495" w:type="dxa"/>
          </w:tcPr>
          <w:p w:rsidR="006424C1" w:rsidRPr="002451CA" w:rsidRDefault="002451CA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EMIS Web or alternative clinical software</w:t>
            </w:r>
          </w:p>
        </w:tc>
        <w:tc>
          <w:tcPr>
            <w:tcW w:w="1985" w:type="dxa"/>
          </w:tcPr>
          <w:p w:rsidR="006424C1" w:rsidRPr="00F85D65" w:rsidRDefault="006424C1" w:rsidP="006424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9" w:type="dxa"/>
          </w:tcPr>
          <w:p w:rsidR="006424C1" w:rsidRPr="00F85D65" w:rsidRDefault="00FC588A" w:rsidP="00FC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88A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9D363A" w:rsidTr="00970E28">
        <w:tc>
          <w:tcPr>
            <w:tcW w:w="5495" w:type="dxa"/>
          </w:tcPr>
          <w:p w:rsidR="009D363A" w:rsidRDefault="009D363A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Competent in the use of Office and Outlook</w:t>
            </w:r>
          </w:p>
        </w:tc>
        <w:tc>
          <w:tcPr>
            <w:tcW w:w="1985" w:type="dxa"/>
          </w:tcPr>
          <w:p w:rsidR="009D363A" w:rsidRDefault="00FC588A" w:rsidP="00FC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88A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9D363A" w:rsidRDefault="009D363A" w:rsidP="006424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</w:tcPr>
          <w:p w:rsidR="00FC588A" w:rsidRPr="002451CA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demonstrable keyboard skills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8A655D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</w:tcPr>
          <w:p w:rsidR="00FC588A" w:rsidRPr="002451CA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demonstrable IT skills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8A655D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</w:tcPr>
          <w:p w:rsidR="00FC588A" w:rsidRPr="002451CA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literacy skills (spelling, comprehension,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8A655D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</w:tcPr>
          <w:p w:rsidR="00FC588A" w:rsidRPr="002451CA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Effective time management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8A655D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</w:tcPr>
          <w:p w:rsidR="00FC588A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 solving and analytical skills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8A655D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Default="00FC588A" w:rsidP="009D36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</w:tcPr>
          <w:p w:rsidR="00FC588A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follow policy and procedure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8A655D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4C1" w:rsidTr="00970E28">
        <w:tc>
          <w:tcPr>
            <w:tcW w:w="5495" w:type="dxa"/>
            <w:shd w:val="clear" w:color="auto" w:fill="F2F2F2" w:themeFill="background1" w:themeFillShade="F2"/>
          </w:tcPr>
          <w:p w:rsidR="006424C1" w:rsidRPr="00EC3621" w:rsidRDefault="00EC3621" w:rsidP="006424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COMMUNICATION SKILLS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424C1" w:rsidRDefault="006424C1" w:rsidP="006424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6424C1" w:rsidRDefault="006424C1" w:rsidP="006424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</w:tcPr>
          <w:p w:rsidR="00FC588A" w:rsidRPr="00EC3621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Verbal communication skills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9742D6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</w:tcPr>
          <w:p w:rsidR="00FC588A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Body language – positive and self-assured (firm handshake, eye contact)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9742D6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6424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621" w:rsidTr="00970E28">
        <w:tc>
          <w:tcPr>
            <w:tcW w:w="5495" w:type="dxa"/>
            <w:shd w:val="clear" w:color="auto" w:fill="F2F2F2" w:themeFill="background1" w:themeFillShade="F2"/>
          </w:tcPr>
          <w:p w:rsidR="00EC3621" w:rsidRPr="00C4590A" w:rsidRDefault="00C4590A" w:rsidP="00A830E3">
            <w:pPr>
              <w:rPr>
                <w:rFonts w:ascii="Arial" w:hAnsi="Arial" w:cs="Arial"/>
                <w:b/>
                <w:sz w:val="24"/>
                <w:szCs w:val="24"/>
                <w:highlight w:val="blue"/>
              </w:rPr>
            </w:pPr>
            <w:r w:rsidRPr="00C4590A">
              <w:rPr>
                <w:rFonts w:ascii="Arial" w:hAnsi="Arial" w:cs="Arial"/>
                <w:b/>
                <w:sz w:val="24"/>
                <w:szCs w:val="24"/>
              </w:rPr>
              <w:t>QUALITIES AND ATTRIBUTES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C3621" w:rsidRDefault="00EC3621" w:rsidP="00A830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EC3621" w:rsidRDefault="00EC3621" w:rsidP="00A830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  <w:shd w:val="clear" w:color="auto" w:fill="auto"/>
          </w:tcPr>
          <w:p w:rsidR="00FC588A" w:rsidRPr="00C4590A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work with a wide variety of tasks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AC0D8C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  <w:shd w:val="clear" w:color="auto" w:fill="FFFFFF" w:themeFill="background1"/>
          </w:tcPr>
          <w:p w:rsidR="00FC588A" w:rsidRPr="00C4590A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Accurate and thorough approach to tasks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AC0D8C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  <w:shd w:val="clear" w:color="auto" w:fill="FFFFFF" w:themeFill="background1"/>
          </w:tcPr>
          <w:p w:rsidR="00FC588A" w:rsidRPr="00C4590A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understanding, acceptance and adherence to need for strict confidentiality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AC0D8C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  <w:shd w:val="clear" w:color="auto" w:fill="FFFFFF" w:themeFill="background1"/>
          </w:tcPr>
          <w:p w:rsidR="00FC588A" w:rsidRPr="00C4590A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work under pressure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AC0D8C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  <w:shd w:val="clear" w:color="auto" w:fill="FFFFFF" w:themeFill="background1"/>
          </w:tcPr>
          <w:p w:rsidR="00FC588A" w:rsidRPr="00C4590A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work in a changing environment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AC0D8C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  <w:shd w:val="clear" w:color="auto" w:fill="FFFFFF" w:themeFill="background1"/>
          </w:tcPr>
          <w:p w:rsidR="00FC588A" w:rsidRPr="00C4590A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use own initiative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AC0D8C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  <w:shd w:val="clear" w:color="auto" w:fill="FFFFFF" w:themeFill="background1"/>
          </w:tcPr>
          <w:p w:rsidR="00FC588A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Sensitive and empathetic in distressing situations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AC0D8C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621" w:rsidTr="00970E28">
        <w:tc>
          <w:tcPr>
            <w:tcW w:w="5495" w:type="dxa"/>
            <w:shd w:val="clear" w:color="auto" w:fill="F2F2F2" w:themeFill="background1" w:themeFillShade="F2"/>
          </w:tcPr>
          <w:p w:rsidR="00EC3621" w:rsidRPr="00C4590A" w:rsidRDefault="00C4590A" w:rsidP="00A830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FLEXIBILITY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C3621" w:rsidRDefault="00EC3621" w:rsidP="00A830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EC3621" w:rsidRDefault="00EC3621" w:rsidP="00A830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  <w:shd w:val="clear" w:color="auto" w:fill="FFFFFF" w:themeFill="background1"/>
          </w:tcPr>
          <w:p w:rsidR="00FC588A" w:rsidRPr="00C4590A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Flexible approach to undertaking a wide variety of tasks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C00F32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  <w:shd w:val="clear" w:color="auto" w:fill="FFFFFF" w:themeFill="background1"/>
          </w:tcPr>
          <w:p w:rsidR="00FC588A" w:rsidRPr="00C4590A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Flexible with regards to working hours, shifts and providing cover for sickness/holiday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C00F32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  <w:shd w:val="clear" w:color="auto" w:fill="FFFFFF" w:themeFill="background1"/>
          </w:tcPr>
          <w:p w:rsidR="00FC588A" w:rsidRPr="00C4590A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Interested in and aptitude for learning new skills and taking on new challenges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C00F32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588A" w:rsidRDefault="00FC588A">
      <w:r>
        <w:br w:type="page"/>
      </w: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5495"/>
        <w:gridCol w:w="1985"/>
        <w:gridCol w:w="1739"/>
      </w:tblGrid>
      <w:tr w:rsidR="00FC588A" w:rsidTr="00E20579">
        <w:trPr>
          <w:trHeight w:val="423"/>
        </w:trPr>
        <w:tc>
          <w:tcPr>
            <w:tcW w:w="5495" w:type="dxa"/>
            <w:shd w:val="clear" w:color="auto" w:fill="4F81BD" w:themeFill="accent1"/>
          </w:tcPr>
          <w:p w:rsidR="00FC588A" w:rsidRPr="006424C1" w:rsidRDefault="00FC588A" w:rsidP="00E20579">
            <w:pPr>
              <w:rPr>
                <w:rFonts w:ascii="Arial" w:hAnsi="Arial" w:cs="Arial"/>
                <w:b/>
                <w:sz w:val="24"/>
                <w:szCs w:val="24"/>
                <w:highlight w:val="blue"/>
              </w:rPr>
            </w:pPr>
          </w:p>
        </w:tc>
        <w:tc>
          <w:tcPr>
            <w:tcW w:w="1985" w:type="dxa"/>
          </w:tcPr>
          <w:p w:rsidR="00FC588A" w:rsidRDefault="00FC588A" w:rsidP="00E205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739" w:type="dxa"/>
          </w:tcPr>
          <w:p w:rsidR="00FC588A" w:rsidRDefault="00FC588A" w:rsidP="00E205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EC3621" w:rsidTr="00970E28">
        <w:tc>
          <w:tcPr>
            <w:tcW w:w="5495" w:type="dxa"/>
            <w:shd w:val="clear" w:color="auto" w:fill="F2F2F2" w:themeFill="background1" w:themeFillShade="F2"/>
          </w:tcPr>
          <w:p w:rsidR="00EC3621" w:rsidRPr="00C4590A" w:rsidRDefault="00C4590A" w:rsidP="00A830E3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JUDGEMENT AND DECISION MAKING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EC3621" w:rsidRDefault="00EC3621" w:rsidP="00A830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EC3621" w:rsidRDefault="00EC3621" w:rsidP="00A830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  <w:shd w:val="clear" w:color="auto" w:fill="FFFFFF" w:themeFill="background1"/>
          </w:tcPr>
          <w:p w:rsidR="00FC588A" w:rsidRPr="00C4590A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Comfortable working to agreed objectives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3E374E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  <w:shd w:val="clear" w:color="auto" w:fill="FFFFFF" w:themeFill="background1"/>
          </w:tcPr>
          <w:p w:rsidR="00FC588A" w:rsidRPr="00C4590A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without supervision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3E374E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90A" w:rsidTr="00970E28">
        <w:tc>
          <w:tcPr>
            <w:tcW w:w="5495" w:type="dxa"/>
            <w:shd w:val="clear" w:color="auto" w:fill="F2F2F2" w:themeFill="background1" w:themeFillShade="F2"/>
          </w:tcPr>
          <w:p w:rsidR="00C4590A" w:rsidRPr="00C4590A" w:rsidRDefault="00C4590A" w:rsidP="00A830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PEOPLE SKILLS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4590A" w:rsidRDefault="00C4590A" w:rsidP="00A830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C4590A" w:rsidRDefault="00C4590A" w:rsidP="00A830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  <w:shd w:val="clear" w:color="auto" w:fill="FFFFFF" w:themeFill="background1"/>
          </w:tcPr>
          <w:p w:rsidR="00FC588A" w:rsidRPr="00C4590A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 appreciation of customer service skills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00341E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  <w:shd w:val="clear" w:color="auto" w:fill="FFFFFF" w:themeFill="background1"/>
          </w:tcPr>
          <w:p w:rsidR="00FC588A" w:rsidRPr="00C4590A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Awareness of diversity issues; works in a positive, non-discriminatory way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00341E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  <w:shd w:val="clear" w:color="auto" w:fill="FFFFFF" w:themeFill="background1"/>
          </w:tcPr>
          <w:p w:rsidR="00FC588A" w:rsidRPr="00C4590A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Mature, professional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00341E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90A" w:rsidTr="00970E28">
        <w:tc>
          <w:tcPr>
            <w:tcW w:w="5495" w:type="dxa"/>
            <w:shd w:val="clear" w:color="auto" w:fill="F2F2F2" w:themeFill="background1" w:themeFillShade="F2"/>
          </w:tcPr>
          <w:p w:rsidR="00C4590A" w:rsidRPr="00C4590A" w:rsidRDefault="00C4590A" w:rsidP="00A830E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SKILLS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4590A" w:rsidRDefault="00C4590A" w:rsidP="00A830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C4590A" w:rsidRDefault="00C4590A" w:rsidP="00A830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  <w:shd w:val="clear" w:color="auto" w:fill="FFFFFF" w:themeFill="background1"/>
          </w:tcPr>
          <w:p w:rsidR="00FC588A" w:rsidRPr="00C4590A" w:rsidRDefault="00FC588A" w:rsidP="00C459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interpersonal skills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3C454C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  <w:shd w:val="clear" w:color="auto" w:fill="FFFFFF" w:themeFill="background1"/>
          </w:tcPr>
          <w:p w:rsidR="00FC588A" w:rsidRPr="00C4590A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player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3C454C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88A" w:rsidTr="00970E28">
        <w:tc>
          <w:tcPr>
            <w:tcW w:w="5495" w:type="dxa"/>
            <w:shd w:val="clear" w:color="auto" w:fill="FFFFFF" w:themeFill="background1"/>
          </w:tcPr>
          <w:p w:rsidR="00FC588A" w:rsidRPr="00C4590A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Highly motivated</w:t>
            </w:r>
          </w:p>
        </w:tc>
        <w:tc>
          <w:tcPr>
            <w:tcW w:w="1985" w:type="dxa"/>
          </w:tcPr>
          <w:p w:rsidR="00FC588A" w:rsidRDefault="00FC588A" w:rsidP="00FC588A">
            <w:pPr>
              <w:jc w:val="center"/>
            </w:pPr>
            <w:r w:rsidRPr="003C454C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FC588A" w:rsidRPr="00F85D65" w:rsidRDefault="00FC588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63A" w:rsidTr="00970E28">
        <w:tc>
          <w:tcPr>
            <w:tcW w:w="5495" w:type="dxa"/>
            <w:shd w:val="clear" w:color="auto" w:fill="F2F2F2" w:themeFill="background1" w:themeFillShade="F2"/>
          </w:tcPr>
          <w:p w:rsidR="009D363A" w:rsidRPr="00C4590A" w:rsidRDefault="009D363A" w:rsidP="00E205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REQUIRMENTS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D363A" w:rsidRDefault="009D363A" w:rsidP="00E205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9D363A" w:rsidRDefault="009D363A" w:rsidP="00E205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63A" w:rsidTr="00970E28">
        <w:tc>
          <w:tcPr>
            <w:tcW w:w="5495" w:type="dxa"/>
            <w:shd w:val="clear" w:color="auto" w:fill="FFFFFF" w:themeFill="background1"/>
          </w:tcPr>
          <w:p w:rsidR="009D363A" w:rsidRDefault="009D363A" w:rsidP="00A830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Disclosure Barring Service (DBS) Check</w:t>
            </w:r>
          </w:p>
        </w:tc>
        <w:tc>
          <w:tcPr>
            <w:tcW w:w="1985" w:type="dxa"/>
          </w:tcPr>
          <w:p w:rsidR="009D363A" w:rsidRDefault="00FC588A" w:rsidP="00FC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88A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1739" w:type="dxa"/>
          </w:tcPr>
          <w:p w:rsidR="009D363A" w:rsidRDefault="009D363A" w:rsidP="00A830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363A" w:rsidRPr="009145FE" w:rsidRDefault="009D363A" w:rsidP="00C4590A">
      <w:pPr>
        <w:rPr>
          <w:rFonts w:ascii="Arial" w:hAnsi="Arial" w:cs="Arial"/>
          <w:b/>
          <w:sz w:val="24"/>
          <w:szCs w:val="24"/>
        </w:rPr>
      </w:pPr>
    </w:p>
    <w:sectPr w:rsidR="009D363A" w:rsidRPr="009145FE" w:rsidSect="00EC3621">
      <w:headerReference w:type="default" r:id="rId7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8A" w:rsidRDefault="00FC588A" w:rsidP="00FC588A">
      <w:pPr>
        <w:spacing w:after="0" w:line="240" w:lineRule="auto"/>
      </w:pPr>
      <w:r>
        <w:separator/>
      </w:r>
    </w:p>
  </w:endnote>
  <w:endnote w:type="continuationSeparator" w:id="0">
    <w:p w:rsidR="00FC588A" w:rsidRDefault="00FC588A" w:rsidP="00FC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8A" w:rsidRDefault="00FC588A" w:rsidP="00FC588A">
      <w:pPr>
        <w:spacing w:after="0" w:line="240" w:lineRule="auto"/>
      </w:pPr>
      <w:r>
        <w:separator/>
      </w:r>
    </w:p>
  </w:footnote>
  <w:footnote w:type="continuationSeparator" w:id="0">
    <w:p w:rsidR="00FC588A" w:rsidRDefault="00FC588A" w:rsidP="00FC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8A" w:rsidRDefault="00FC588A" w:rsidP="00FC588A">
    <w:pPr>
      <w:pStyle w:val="Header"/>
      <w:jc w:val="center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WEST SOMERSET HEALTHCARE</w:t>
    </w:r>
  </w:p>
  <w:p w:rsidR="00FC588A" w:rsidRPr="00FC588A" w:rsidRDefault="00FC588A" w:rsidP="00FC588A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PERSON SPECIFICATION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3D"/>
    <w:rsid w:val="000B4058"/>
    <w:rsid w:val="000D606E"/>
    <w:rsid w:val="002451CA"/>
    <w:rsid w:val="003C2B92"/>
    <w:rsid w:val="006424C1"/>
    <w:rsid w:val="0089613D"/>
    <w:rsid w:val="009145FE"/>
    <w:rsid w:val="00970E28"/>
    <w:rsid w:val="009D363A"/>
    <w:rsid w:val="00C4590A"/>
    <w:rsid w:val="00EC3621"/>
    <w:rsid w:val="00F51550"/>
    <w:rsid w:val="00F85D65"/>
    <w:rsid w:val="00FC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88A"/>
  </w:style>
  <w:style w:type="paragraph" w:styleId="Footer">
    <w:name w:val="footer"/>
    <w:basedOn w:val="Normal"/>
    <w:link w:val="FooterChar"/>
    <w:uiPriority w:val="99"/>
    <w:unhideWhenUsed/>
    <w:rsid w:val="00FC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88A"/>
  </w:style>
  <w:style w:type="paragraph" w:styleId="Footer">
    <w:name w:val="footer"/>
    <w:basedOn w:val="Normal"/>
    <w:link w:val="FooterChar"/>
    <w:uiPriority w:val="99"/>
    <w:unhideWhenUsed/>
    <w:rsid w:val="00FC5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 Sharon (West Somerset Healthcare)</dc:creator>
  <cp:lastModifiedBy>Rowe Sharon (West Somerset Healthcare)</cp:lastModifiedBy>
  <cp:revision>2</cp:revision>
  <cp:lastPrinted>2019-06-10T10:28:00Z</cp:lastPrinted>
  <dcterms:created xsi:type="dcterms:W3CDTF">2019-11-25T13:46:00Z</dcterms:created>
  <dcterms:modified xsi:type="dcterms:W3CDTF">2019-11-25T13:46:00Z</dcterms:modified>
</cp:coreProperties>
</file>